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  <w:tab w:val="left" w:pos="9240"/>
        </w:tabs>
        <w:spacing w:line="540" w:lineRule="exact"/>
        <w:ind w:right="17"/>
        <w:jc w:val="center"/>
        <w:rPr>
          <w:rFonts w:eastAsia="方正小标宋简体"/>
          <w:spacing w:val="20"/>
          <w:sz w:val="36"/>
          <w:szCs w:val="36"/>
        </w:rPr>
      </w:pPr>
      <w:r>
        <w:rPr>
          <w:rFonts w:hint="eastAsia" w:eastAsia="方正小标宋简体" w:cs="方正小标宋简体"/>
          <w:spacing w:val="20"/>
          <w:sz w:val="36"/>
          <w:szCs w:val="36"/>
          <w:lang w:eastAsia="zh-CN"/>
        </w:rPr>
        <w:t>弥渡县政务服务管理局</w:t>
      </w:r>
      <w:r>
        <w:rPr>
          <w:rFonts w:hint="eastAsia" w:eastAsia="方正小标宋简体" w:cs="方正小标宋简体"/>
          <w:spacing w:val="20"/>
          <w:sz w:val="36"/>
          <w:szCs w:val="36"/>
          <w:lang w:val="en-US" w:eastAsia="zh-CN"/>
        </w:rPr>
        <w:t>2022年公开招聘</w:t>
      </w:r>
      <w:r>
        <w:rPr>
          <w:rFonts w:hint="eastAsia" w:eastAsia="方正小标宋简体" w:cs="方正小标宋简体"/>
          <w:spacing w:val="20"/>
          <w:sz w:val="36"/>
          <w:szCs w:val="36"/>
          <w:lang w:eastAsia="zh-CN"/>
        </w:rPr>
        <w:t>编外人员报名登记</w:t>
      </w:r>
      <w:r>
        <w:rPr>
          <w:rFonts w:hint="eastAsia" w:eastAsia="方正小标宋简体" w:cs="方正小标宋简体"/>
          <w:spacing w:val="20"/>
          <w:sz w:val="36"/>
          <w:szCs w:val="36"/>
        </w:rPr>
        <w:t>表</w:t>
      </w:r>
      <w:bookmarkStart w:id="0" w:name="_GoBack"/>
      <w:bookmarkEnd w:id="0"/>
    </w:p>
    <w:p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eastAsia="方正小标宋简体"/>
          <w:spacing w:val="-12"/>
          <w:sz w:val="44"/>
          <w:szCs w:val="44"/>
        </w:rPr>
      </w:pPr>
    </w:p>
    <w:tbl>
      <w:tblPr>
        <w:tblStyle w:val="2"/>
        <w:tblW w:w="95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718"/>
        <w:gridCol w:w="366"/>
        <w:gridCol w:w="1317"/>
        <w:gridCol w:w="1156"/>
        <w:gridCol w:w="1262"/>
        <w:gridCol w:w="1320"/>
        <w:gridCol w:w="1334"/>
        <w:gridCol w:w="2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3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3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免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冠</w:t>
            </w:r>
          </w:p>
          <w:p>
            <w:pPr>
              <w:widowControl/>
              <w:jc w:val="center"/>
              <w:rPr>
                <w:rFonts w:hint="eastAsia" w:asci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毕业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时间</w:t>
            </w:r>
          </w:p>
        </w:tc>
        <w:tc>
          <w:tcPr>
            <w:tcW w:w="1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31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638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10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联系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25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40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及职务职级</w:t>
            </w:r>
          </w:p>
        </w:tc>
        <w:tc>
          <w:tcPr>
            <w:tcW w:w="71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11" w:hRule="exact"/>
          <w:jc w:val="center"/>
        </w:trPr>
        <w:tc>
          <w:tcPr>
            <w:tcW w:w="718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</w:tcBorders>
            <w:noWrap w:val="0"/>
            <w:tcMar>
              <w:top w:w="113" w:type="dxa"/>
            </w:tcMar>
            <w:vAlign w:val="top"/>
          </w:tcPr>
          <w:p>
            <w:pPr>
              <w:spacing w:line="240" w:lineRule="exact"/>
              <w:ind w:right="50" w:rightChars="24"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spacing w:line="240" w:lineRule="exact"/>
              <w:ind w:right="50" w:rightChars="24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36" w:hRule="exact"/>
          <w:jc w:val="center"/>
        </w:trPr>
        <w:tc>
          <w:tcPr>
            <w:tcW w:w="718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</w:tc>
        <w:tc>
          <w:tcPr>
            <w:tcW w:w="4101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2" w:space="0"/>
            </w:tcBorders>
            <w:noWrap w:val="0"/>
            <w:tcMar>
              <w:top w:w="113" w:type="dxa"/>
            </w:tcMar>
            <w:vAlign w:val="top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240" w:firstLineChars="80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月  日</w:t>
            </w:r>
          </w:p>
          <w:p>
            <w:pPr>
              <w:spacing w:line="240" w:lineRule="exact"/>
              <w:ind w:right="50" w:rightChars="24"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spacing w:line="240" w:lineRule="exact"/>
              <w:ind w:right="50" w:rightChars="24"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spacing w:line="240" w:lineRule="exact"/>
              <w:ind w:right="50" w:rightChars="24"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13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3404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noWrap w:val="0"/>
            <w:tcMar>
              <w:top w:w="113" w:type="dxa"/>
            </w:tcMar>
            <w:vAlign w:val="top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人以上所填内容不含虚假成分，谨此确认。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81" w:leftChars="36" w:hanging="5" w:hangingChars="2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报考人签名：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1680" w:firstLineChars="60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月  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81" w:leftChars="36" w:hanging="5" w:hangingChars="2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81" w:leftChars="36" w:hanging="5" w:hangingChars="2"/>
              <w:jc w:val="left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  <w:lang w:val="en-US" w:eastAsia="zh-CN"/>
              </w:rPr>
              <w:t>报考者签名：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046C3"/>
    <w:rsid w:val="07443E14"/>
    <w:rsid w:val="089D21C7"/>
    <w:rsid w:val="08A30720"/>
    <w:rsid w:val="0E1F6B8C"/>
    <w:rsid w:val="15730982"/>
    <w:rsid w:val="15AE71F5"/>
    <w:rsid w:val="16CE1D1C"/>
    <w:rsid w:val="1938013B"/>
    <w:rsid w:val="25307A71"/>
    <w:rsid w:val="28897110"/>
    <w:rsid w:val="2B594B54"/>
    <w:rsid w:val="2F076743"/>
    <w:rsid w:val="38C07091"/>
    <w:rsid w:val="4B263338"/>
    <w:rsid w:val="4D7A1D9A"/>
    <w:rsid w:val="518A26F0"/>
    <w:rsid w:val="552046C3"/>
    <w:rsid w:val="63A25942"/>
    <w:rsid w:val="660A6EEF"/>
    <w:rsid w:val="7962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大理州弥渡县党政机关单位</Company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2022-01-20T02:54:00Z</dcterms:created>
  <dc:creator>白俊涛</dc:creator>
  <cp:lastModifiedBy>郭建琼</cp:lastModifiedBy>
  <cp:lastPrinted>2022-01-20T08:18:40Z</cp:lastPrinted>
  <dcterms:modified xsi:type="dcterms:W3CDTF">2022-01-20T08:55:46Z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