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A5" w:rsidRPr="00C17342" w:rsidRDefault="00F73DA5">
      <w:pPr>
        <w:jc w:val="center"/>
        <w:rPr>
          <w:rFonts w:ascii="宋体" w:eastAsia="宋体" w:hAnsi="宋体"/>
          <w:b/>
          <w:sz w:val="36"/>
          <w:szCs w:val="36"/>
        </w:rPr>
      </w:pPr>
      <w:r w:rsidRPr="00C17342">
        <w:rPr>
          <w:rFonts w:ascii="宋体" w:eastAsia="宋体" w:hAnsi="宋体" w:hint="eastAsia"/>
          <w:b/>
          <w:sz w:val="36"/>
          <w:szCs w:val="36"/>
        </w:rPr>
        <w:t>玉林市玉州区经济贸易和科学技术局</w:t>
      </w:r>
    </w:p>
    <w:p w:rsidR="00F73DA5" w:rsidRPr="00C17342" w:rsidRDefault="00F73DA5" w:rsidP="00D66D5E">
      <w:pPr>
        <w:jc w:val="center"/>
        <w:rPr>
          <w:rFonts w:ascii="宋体" w:eastAsia="宋体" w:hAnsi="宋体"/>
          <w:b/>
          <w:sz w:val="36"/>
          <w:szCs w:val="36"/>
        </w:rPr>
      </w:pPr>
      <w:r w:rsidRPr="00C17342">
        <w:rPr>
          <w:rFonts w:ascii="宋体" w:eastAsia="宋体" w:hAnsi="宋体" w:hint="eastAsia"/>
          <w:b/>
          <w:sz w:val="36"/>
          <w:szCs w:val="36"/>
        </w:rPr>
        <w:t>公开招聘编外人员报名登记表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5"/>
        <w:gridCol w:w="207"/>
        <w:gridCol w:w="441"/>
        <w:gridCol w:w="128"/>
        <w:gridCol w:w="1063"/>
        <w:gridCol w:w="57"/>
        <w:gridCol w:w="819"/>
        <w:gridCol w:w="404"/>
        <w:gridCol w:w="784"/>
        <w:gridCol w:w="496"/>
        <w:gridCol w:w="1120"/>
        <w:gridCol w:w="1440"/>
        <w:gridCol w:w="1773"/>
      </w:tblGrid>
      <w:tr w:rsidR="00F73DA5" w:rsidTr="00AC1ACC">
        <w:trPr>
          <w:trHeight w:val="601"/>
          <w:jc w:val="center"/>
        </w:trPr>
        <w:tc>
          <w:tcPr>
            <w:tcW w:w="1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F73DA5" w:rsidTr="00AC1ACC">
        <w:trPr>
          <w:trHeight w:val="579"/>
          <w:jc w:val="center"/>
        </w:trPr>
        <w:tc>
          <w:tcPr>
            <w:tcW w:w="118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Tr="00AC1ACC">
        <w:trPr>
          <w:trHeight w:val="617"/>
          <w:jc w:val="center"/>
        </w:trPr>
        <w:tc>
          <w:tcPr>
            <w:tcW w:w="118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1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 w:rsidP="00C50D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Tr="00AC1ACC">
        <w:trPr>
          <w:trHeight w:val="611"/>
          <w:jc w:val="center"/>
        </w:trPr>
        <w:tc>
          <w:tcPr>
            <w:tcW w:w="118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 w:rsidP="008960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1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 w:rsidP="008960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C705F4" w:rsidRDefault="00F73DA5" w:rsidP="008960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05F4"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  <w:p w:rsidR="00F73DA5" w:rsidRDefault="00F73DA5" w:rsidP="008960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05F4">
              <w:rPr>
                <w:rFonts w:ascii="宋体" w:eastAsia="宋体" w:hAnsi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705F4">
              <w:rPr>
                <w:rFonts w:ascii="宋体" w:eastAsia="宋体" w:hAnsi="宋体" w:hint="eastAsia"/>
                <w:sz w:val="24"/>
                <w:szCs w:val="24"/>
              </w:rPr>
              <w:t>码</w:t>
            </w:r>
          </w:p>
        </w:tc>
        <w:tc>
          <w:tcPr>
            <w:tcW w:w="3213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RPr="00061F2A" w:rsidTr="00AC1ACC">
        <w:trPr>
          <w:trHeight w:val="674"/>
          <w:jc w:val="center"/>
        </w:trPr>
        <w:tc>
          <w:tcPr>
            <w:tcW w:w="118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1F2A">
              <w:rPr>
                <w:rFonts w:ascii="宋体" w:eastAsia="宋体" w:hAnsi="宋体" w:hint="eastAsia"/>
                <w:sz w:val="24"/>
                <w:szCs w:val="24"/>
              </w:rPr>
              <w:t>专业技</w:t>
            </w:r>
          </w:p>
          <w:p w:rsidR="00F73DA5" w:rsidRPr="00061F2A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1F2A">
              <w:rPr>
                <w:rFonts w:ascii="宋体" w:eastAsia="宋体" w:hAnsi="宋体" w:hint="eastAsia"/>
                <w:sz w:val="24"/>
                <w:szCs w:val="24"/>
              </w:rPr>
              <w:t>术职称</w:t>
            </w:r>
          </w:p>
        </w:tc>
        <w:tc>
          <w:tcPr>
            <w:tcW w:w="11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1F2A">
              <w:rPr>
                <w:rFonts w:ascii="宋体" w:eastAsia="宋体" w:hAnsi="宋体" w:hint="eastAsia"/>
                <w:sz w:val="24"/>
                <w:szCs w:val="24"/>
              </w:rPr>
              <w:t>有何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从业</w:t>
            </w:r>
          </w:p>
          <w:p w:rsidR="00F73DA5" w:rsidRPr="00061F2A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资格证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 w:rsidP="008960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1F2A">
              <w:rPr>
                <w:rFonts w:ascii="宋体" w:eastAsia="宋体" w:hAnsi="宋体" w:hint="eastAsia"/>
                <w:sz w:val="24"/>
                <w:szCs w:val="24"/>
              </w:rPr>
              <w:t>熟悉专业</w:t>
            </w:r>
          </w:p>
          <w:p w:rsidR="00F73DA5" w:rsidRPr="00061F2A" w:rsidRDefault="00F73DA5" w:rsidP="008960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61F2A">
              <w:rPr>
                <w:rFonts w:ascii="宋体" w:eastAsia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3213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Tr="00BC4974">
        <w:trPr>
          <w:cantSplit/>
          <w:trHeight w:val="724"/>
          <w:jc w:val="center"/>
        </w:trPr>
        <w:tc>
          <w:tcPr>
            <w:tcW w:w="1183" w:type="dxa"/>
            <w:gridSpan w:val="3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全日制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　育</w:t>
            </w:r>
          </w:p>
        </w:tc>
        <w:tc>
          <w:tcPr>
            <w:tcW w:w="12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2B0988" w:rsidRDefault="00F73DA5" w:rsidP="002B098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4333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73DA5" w:rsidTr="00BC4974">
        <w:trPr>
          <w:cantSplit/>
          <w:trHeight w:val="676"/>
          <w:jc w:val="center"/>
        </w:trPr>
        <w:tc>
          <w:tcPr>
            <w:tcW w:w="1183" w:type="dxa"/>
            <w:gridSpan w:val="3"/>
            <w:vMerge/>
          </w:tcPr>
          <w:p w:rsidR="00F73DA5" w:rsidRDefault="00F73D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　职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　育</w:t>
            </w:r>
          </w:p>
        </w:tc>
        <w:tc>
          <w:tcPr>
            <w:tcW w:w="1280" w:type="dxa"/>
            <w:gridSpan w:val="3"/>
            <w:tcBorders>
              <w:bottom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4333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73DA5" w:rsidRPr="00C50D74" w:rsidTr="00AC1ACC">
        <w:trPr>
          <w:trHeight w:val="570"/>
          <w:jc w:val="center"/>
        </w:trPr>
        <w:tc>
          <w:tcPr>
            <w:tcW w:w="118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C705F4" w:rsidRDefault="00F73DA5" w:rsidP="00061F2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05F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71" w:type="dxa"/>
            <w:gridSpan w:val="5"/>
            <w:tcBorders>
              <w:bottom w:val="single" w:sz="4" w:space="0" w:color="000000"/>
            </w:tcBorders>
            <w:vAlign w:val="center"/>
          </w:tcPr>
          <w:p w:rsidR="00F73DA5" w:rsidRPr="00C705F4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vAlign w:val="center"/>
          </w:tcPr>
          <w:p w:rsidR="00F73DA5" w:rsidRPr="00C705F4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705F4">
              <w:rPr>
                <w:rFonts w:ascii="宋体" w:eastAsia="宋体" w:hAnsi="宋体" w:hint="eastAsia"/>
                <w:sz w:val="24"/>
                <w:szCs w:val="24"/>
              </w:rPr>
              <w:t>现住址</w:t>
            </w:r>
          </w:p>
        </w:tc>
        <w:tc>
          <w:tcPr>
            <w:tcW w:w="4333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C705F4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RPr="00B71135" w:rsidTr="00C17342">
        <w:trPr>
          <w:trHeight w:val="2789"/>
          <w:jc w:val="center"/>
        </w:trPr>
        <w:tc>
          <w:tcPr>
            <w:tcW w:w="11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73DA5" w:rsidRDefault="00F73DA5" w:rsidP="00AD294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084" w:type="dxa"/>
            <w:gridSpan w:val="10"/>
            <w:tcBorders>
              <w:bottom w:val="single" w:sz="8" w:space="0" w:color="000000"/>
              <w:right w:val="single" w:sz="8" w:space="0" w:color="000000"/>
            </w:tcBorders>
          </w:tcPr>
          <w:p w:rsidR="00F73DA5" w:rsidRDefault="00F73DA5">
            <w:pPr>
              <w:spacing w:line="400" w:lineRule="exact"/>
              <w:rPr>
                <w:rFonts w:hAnsi="仿宋"/>
                <w:sz w:val="24"/>
              </w:rPr>
            </w:pPr>
          </w:p>
          <w:p w:rsidR="00F73DA5" w:rsidRDefault="00F73DA5">
            <w:pPr>
              <w:spacing w:line="400" w:lineRule="exact"/>
              <w:rPr>
                <w:rFonts w:hAnsi="仿宋"/>
                <w:sz w:val="24"/>
              </w:rPr>
            </w:pPr>
          </w:p>
          <w:p w:rsidR="00F73DA5" w:rsidRDefault="00F73DA5">
            <w:pPr>
              <w:spacing w:line="400" w:lineRule="exact"/>
              <w:rPr>
                <w:rFonts w:hAnsi="仿宋"/>
                <w:sz w:val="24"/>
              </w:rPr>
            </w:pPr>
          </w:p>
          <w:p w:rsidR="00F73DA5" w:rsidRDefault="00F73DA5">
            <w:pPr>
              <w:spacing w:line="400" w:lineRule="exact"/>
              <w:rPr>
                <w:rFonts w:hAnsi="仿宋"/>
                <w:sz w:val="24"/>
              </w:rPr>
            </w:pPr>
          </w:p>
          <w:p w:rsidR="00F73DA5" w:rsidRDefault="00F73DA5">
            <w:pPr>
              <w:spacing w:line="400" w:lineRule="exact"/>
              <w:rPr>
                <w:rFonts w:hAnsi="仿宋"/>
                <w:sz w:val="24"/>
              </w:rPr>
            </w:pPr>
          </w:p>
          <w:p w:rsidR="00F73DA5" w:rsidRDefault="00F73DA5">
            <w:pPr>
              <w:spacing w:line="400" w:lineRule="exact"/>
              <w:rPr>
                <w:rFonts w:hAnsi="仿宋"/>
                <w:sz w:val="24"/>
              </w:rPr>
            </w:pPr>
          </w:p>
          <w:p w:rsidR="00F73DA5" w:rsidRPr="00B71135" w:rsidRDefault="00F73DA5" w:rsidP="00B71135">
            <w:pPr>
              <w:tabs>
                <w:tab w:val="left" w:pos="6345"/>
              </w:tabs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hAnsi="仿宋"/>
                <w:sz w:val="24"/>
              </w:rPr>
              <w:t xml:space="preserve">                                             </w:t>
            </w:r>
            <w:r w:rsidRPr="00B71135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B71135">
              <w:rPr>
                <w:rFonts w:ascii="宋体" w:eastAsia="宋体" w:hAnsi="宋体" w:hint="eastAsia"/>
                <w:sz w:val="21"/>
                <w:szCs w:val="21"/>
              </w:rPr>
              <w:t>（从读高中开始填写）</w:t>
            </w:r>
          </w:p>
        </w:tc>
      </w:tr>
      <w:tr w:rsidR="00F73DA5" w:rsidTr="00AD2943">
        <w:trPr>
          <w:trHeight w:val="1328"/>
          <w:jc w:val="center"/>
        </w:trPr>
        <w:tc>
          <w:tcPr>
            <w:tcW w:w="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 w:rsidP="00F73DA5">
            <w:pPr>
              <w:ind w:leftChars="-20" w:left="316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奖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惩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8525" w:type="dxa"/>
            <w:gridSpan w:val="11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Tr="00F01C57">
        <w:trPr>
          <w:cantSplit/>
          <w:trHeight w:val="435"/>
          <w:jc w:val="center"/>
        </w:trPr>
        <w:tc>
          <w:tcPr>
            <w:tcW w:w="535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庭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</w:t>
            </w:r>
          </w:p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员</w:t>
            </w:r>
          </w:p>
        </w:tc>
        <w:tc>
          <w:tcPr>
            <w:tcW w:w="7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1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482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Default="00F73D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工作单位及职务</w:t>
            </w:r>
          </w:p>
        </w:tc>
      </w:tr>
      <w:tr w:rsidR="00F73DA5" w:rsidTr="00F01C57">
        <w:trPr>
          <w:cantSplit/>
          <w:trHeight w:val="435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73DA5" w:rsidRDefault="00F73D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 w:rsidP="00061F2A">
            <w:pPr>
              <w:rPr>
                <w:rFonts w:ascii="宋体" w:eastAsia="宋体" w:hAnsi="宋体" w:cs="仿宋_GB2312"/>
                <w:bCs/>
                <w:sz w:val="24"/>
              </w:rPr>
            </w:pPr>
            <w:r>
              <w:rPr>
                <w:rFonts w:ascii="宋体" w:eastAsia="宋体" w:hAnsi="宋体" w:cs="仿宋_GB2312"/>
                <w:bCs/>
                <w:sz w:val="24"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32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482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061F2A" w:rsidRDefault="00F73DA5" w:rsidP="00F73DA5">
            <w:pPr>
              <w:ind w:firstLineChars="100" w:firstLine="31680"/>
              <w:rPr>
                <w:rFonts w:ascii="宋体" w:eastAsia="宋体" w:hAnsi="宋体" w:cs="仿宋_GB2312"/>
                <w:bCs/>
                <w:sz w:val="24"/>
              </w:rPr>
            </w:pPr>
          </w:p>
        </w:tc>
      </w:tr>
      <w:tr w:rsidR="00F73DA5" w:rsidTr="00F01C57">
        <w:trPr>
          <w:cantSplit/>
          <w:trHeight w:val="435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73DA5" w:rsidRDefault="00F73D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482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left"/>
              <w:rPr>
                <w:rFonts w:ascii="宋体" w:eastAsia="宋体" w:hAnsi="宋体" w:cs="仿宋_GB2312"/>
                <w:bCs/>
                <w:sz w:val="24"/>
              </w:rPr>
            </w:pPr>
          </w:p>
        </w:tc>
      </w:tr>
      <w:tr w:rsidR="00F73DA5" w:rsidTr="00F01C57">
        <w:trPr>
          <w:cantSplit/>
          <w:trHeight w:val="435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73DA5" w:rsidRDefault="00F73D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center"/>
              <w:rPr>
                <w:rFonts w:ascii="宋体" w:eastAsia="宋体" w:hAnsi="宋体" w:cs="仿宋_GB2312"/>
                <w:bCs/>
                <w:sz w:val="24"/>
              </w:rPr>
            </w:pPr>
          </w:p>
        </w:tc>
        <w:tc>
          <w:tcPr>
            <w:tcW w:w="482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061F2A" w:rsidRDefault="00F73DA5">
            <w:pPr>
              <w:spacing w:line="240" w:lineRule="exact"/>
              <w:jc w:val="left"/>
              <w:rPr>
                <w:rFonts w:ascii="宋体" w:eastAsia="宋体" w:hAnsi="宋体" w:cs="仿宋_GB2312"/>
                <w:bCs/>
                <w:sz w:val="24"/>
              </w:rPr>
            </w:pPr>
          </w:p>
        </w:tc>
      </w:tr>
      <w:tr w:rsidR="00F73DA5" w:rsidTr="00F01C57">
        <w:trPr>
          <w:cantSplit/>
          <w:trHeight w:val="435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73DA5" w:rsidRDefault="00F73D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482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061F2A" w:rsidRDefault="00F73DA5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F73DA5" w:rsidTr="00F01C57">
        <w:trPr>
          <w:cantSplit/>
          <w:trHeight w:val="435"/>
          <w:jc w:val="center"/>
        </w:trPr>
        <w:tc>
          <w:tcPr>
            <w:tcW w:w="535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73DA5" w:rsidRDefault="00F73DA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" w:type="dxa"/>
            <w:gridSpan w:val="3"/>
            <w:tcBorders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73DA5" w:rsidRPr="00061F2A" w:rsidRDefault="00F73DA5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29" w:type="dxa"/>
            <w:gridSpan w:val="4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73DA5" w:rsidRPr="00061F2A" w:rsidRDefault="00F73DA5" w:rsidP="00AD2943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3DA5" w:rsidTr="00F01C57">
        <w:trPr>
          <w:cantSplit/>
          <w:trHeight w:val="1728"/>
          <w:jc w:val="center"/>
        </w:trPr>
        <w:tc>
          <w:tcPr>
            <w:tcW w:w="2431" w:type="dxa"/>
            <w:gridSpan w:val="6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F73DA5" w:rsidRPr="00061F2A" w:rsidRDefault="00F73DA5" w:rsidP="00FF077B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6836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73DA5" w:rsidRDefault="00F73DA5" w:rsidP="00AD2943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F73DA5" w:rsidRPr="00145AB0" w:rsidRDefault="00F73DA5" w:rsidP="00AD2943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F73DA5" w:rsidRPr="00AD2943" w:rsidRDefault="00F73DA5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审核人：</w:t>
            </w:r>
          </w:p>
          <w:p w:rsidR="00F73DA5" w:rsidRPr="00FF077B" w:rsidRDefault="00F73DA5" w:rsidP="00F01C57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</w:p>
        </w:tc>
      </w:tr>
    </w:tbl>
    <w:p w:rsidR="00F73DA5" w:rsidRPr="003A267B" w:rsidRDefault="00F73DA5" w:rsidP="00F73DA5">
      <w:pPr>
        <w:spacing w:line="240" w:lineRule="atLeast"/>
        <w:ind w:firstLineChars="200" w:firstLine="31680"/>
        <w:rPr>
          <w:rFonts w:ascii="仿宋" w:eastAsia="仿宋" w:hAnsi="仿宋"/>
          <w:sz w:val="21"/>
          <w:szCs w:val="21"/>
        </w:rPr>
      </w:pPr>
      <w:r w:rsidRPr="003A267B">
        <w:rPr>
          <w:rFonts w:ascii="仿宋" w:eastAsia="仿宋" w:hAnsi="仿宋" w:hint="eastAsia"/>
          <w:b/>
          <w:sz w:val="21"/>
          <w:szCs w:val="21"/>
        </w:rPr>
        <w:t>说明</w:t>
      </w:r>
      <w:r w:rsidRPr="003A267B">
        <w:rPr>
          <w:rFonts w:ascii="仿宋" w:eastAsia="仿宋" w:hAnsi="仿宋" w:hint="eastAsia"/>
          <w:sz w:val="21"/>
          <w:szCs w:val="21"/>
        </w:rPr>
        <w:t>：①照片为近期</w:t>
      </w:r>
      <w:r w:rsidRPr="003A267B">
        <w:rPr>
          <w:rFonts w:ascii="仿宋" w:eastAsia="仿宋" w:hAnsi="仿宋"/>
          <w:sz w:val="21"/>
          <w:szCs w:val="21"/>
        </w:rPr>
        <w:t>1</w:t>
      </w:r>
      <w:r w:rsidRPr="003A267B">
        <w:rPr>
          <w:rFonts w:ascii="仿宋" w:eastAsia="仿宋" w:hAnsi="仿宋" w:hint="eastAsia"/>
          <w:sz w:val="21"/>
          <w:szCs w:val="21"/>
        </w:rPr>
        <w:t>寸免冠标准彩照；②全日制</w:t>
      </w:r>
      <w:r>
        <w:rPr>
          <w:rFonts w:ascii="仿宋" w:eastAsia="仿宋" w:hAnsi="仿宋" w:hint="eastAsia"/>
          <w:sz w:val="21"/>
          <w:szCs w:val="21"/>
        </w:rPr>
        <w:t>教育</w:t>
      </w:r>
      <w:r w:rsidRPr="003A267B">
        <w:rPr>
          <w:rFonts w:ascii="仿宋" w:eastAsia="仿宋" w:hAnsi="仿宋" w:hint="eastAsia"/>
          <w:sz w:val="21"/>
          <w:szCs w:val="21"/>
        </w:rPr>
        <w:t>学历</w:t>
      </w:r>
      <w:r>
        <w:rPr>
          <w:rFonts w:ascii="仿宋" w:eastAsia="仿宋" w:hAnsi="仿宋" w:hint="eastAsia"/>
          <w:sz w:val="21"/>
          <w:szCs w:val="21"/>
        </w:rPr>
        <w:t>和在职教育学历</w:t>
      </w:r>
      <w:r w:rsidRPr="003A267B">
        <w:rPr>
          <w:rFonts w:ascii="仿宋" w:eastAsia="仿宋" w:hAnsi="仿宋" w:hint="eastAsia"/>
          <w:sz w:val="21"/>
          <w:szCs w:val="21"/>
        </w:rPr>
        <w:t>分别填</w:t>
      </w:r>
      <w:r>
        <w:rPr>
          <w:rFonts w:ascii="仿宋" w:eastAsia="仿宋" w:hAnsi="仿宋" w:hint="eastAsia"/>
          <w:sz w:val="21"/>
          <w:szCs w:val="21"/>
        </w:rPr>
        <w:t>写</w:t>
      </w:r>
      <w:r w:rsidRPr="003A267B">
        <w:rPr>
          <w:rFonts w:ascii="仿宋" w:eastAsia="仿宋" w:hAnsi="仿宋" w:hint="eastAsia"/>
          <w:sz w:val="21"/>
          <w:szCs w:val="21"/>
        </w:rPr>
        <w:t>最高的，有学位的填学位，如大学经济学学士；③简历从高中阶段开始填写，含在职教育学习进修的经历。</w:t>
      </w:r>
    </w:p>
    <w:sectPr w:rsidR="00F73DA5" w:rsidRPr="003A267B" w:rsidSect="001D6987">
      <w:headerReference w:type="default" r:id="rId6"/>
      <w:pgSz w:w="11907" w:h="16840" w:code="9"/>
      <w:pgMar w:top="851" w:right="1134" w:bottom="680" w:left="1247" w:header="454" w:footer="1134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DA5" w:rsidRDefault="00F73DA5">
      <w:r>
        <w:separator/>
      </w:r>
    </w:p>
  </w:endnote>
  <w:endnote w:type="continuationSeparator" w:id="1">
    <w:p w:rsidR="00F73DA5" w:rsidRDefault="00F73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DA5" w:rsidRDefault="00F73DA5">
      <w:r>
        <w:separator/>
      </w:r>
    </w:p>
  </w:footnote>
  <w:footnote w:type="continuationSeparator" w:id="1">
    <w:p w:rsidR="00F73DA5" w:rsidRDefault="00F73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A5" w:rsidRDefault="00F73DA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146"/>
    <w:rsid w:val="0001690B"/>
    <w:rsid w:val="00032F34"/>
    <w:rsid w:val="00061F2A"/>
    <w:rsid w:val="000717E9"/>
    <w:rsid w:val="000D6909"/>
    <w:rsid w:val="000F1922"/>
    <w:rsid w:val="00105230"/>
    <w:rsid w:val="00112124"/>
    <w:rsid w:val="001322A3"/>
    <w:rsid w:val="001336A8"/>
    <w:rsid w:val="00145AB0"/>
    <w:rsid w:val="00192958"/>
    <w:rsid w:val="0019372B"/>
    <w:rsid w:val="001D6987"/>
    <w:rsid w:val="002024C5"/>
    <w:rsid w:val="002750A4"/>
    <w:rsid w:val="00281D6E"/>
    <w:rsid w:val="002B0988"/>
    <w:rsid w:val="00320B0C"/>
    <w:rsid w:val="00332B7E"/>
    <w:rsid w:val="00342536"/>
    <w:rsid w:val="00394146"/>
    <w:rsid w:val="00395BE4"/>
    <w:rsid w:val="003A267B"/>
    <w:rsid w:val="003A3DD6"/>
    <w:rsid w:val="003B0128"/>
    <w:rsid w:val="003C6617"/>
    <w:rsid w:val="003D6C4D"/>
    <w:rsid w:val="003E05CA"/>
    <w:rsid w:val="003E6371"/>
    <w:rsid w:val="003F0333"/>
    <w:rsid w:val="004165BE"/>
    <w:rsid w:val="00450573"/>
    <w:rsid w:val="00464C46"/>
    <w:rsid w:val="004C76E3"/>
    <w:rsid w:val="004D48D5"/>
    <w:rsid w:val="00556B91"/>
    <w:rsid w:val="005C5DB4"/>
    <w:rsid w:val="0061255D"/>
    <w:rsid w:val="006470F0"/>
    <w:rsid w:val="00680E2D"/>
    <w:rsid w:val="006C23C6"/>
    <w:rsid w:val="006C72ED"/>
    <w:rsid w:val="006F0DCB"/>
    <w:rsid w:val="006F1809"/>
    <w:rsid w:val="007926E1"/>
    <w:rsid w:val="007E077F"/>
    <w:rsid w:val="007F26A7"/>
    <w:rsid w:val="00801EB4"/>
    <w:rsid w:val="00803886"/>
    <w:rsid w:val="008662B7"/>
    <w:rsid w:val="00872BDF"/>
    <w:rsid w:val="008960BC"/>
    <w:rsid w:val="008965F9"/>
    <w:rsid w:val="008A17BB"/>
    <w:rsid w:val="008B1D59"/>
    <w:rsid w:val="008C2A18"/>
    <w:rsid w:val="009029CD"/>
    <w:rsid w:val="00913535"/>
    <w:rsid w:val="0093014E"/>
    <w:rsid w:val="009316A8"/>
    <w:rsid w:val="00947D59"/>
    <w:rsid w:val="009524DF"/>
    <w:rsid w:val="00965D75"/>
    <w:rsid w:val="00976A17"/>
    <w:rsid w:val="009875C8"/>
    <w:rsid w:val="009B18F7"/>
    <w:rsid w:val="009E55A6"/>
    <w:rsid w:val="00A018FA"/>
    <w:rsid w:val="00A26DFA"/>
    <w:rsid w:val="00A769E6"/>
    <w:rsid w:val="00AA20C9"/>
    <w:rsid w:val="00AC1ACC"/>
    <w:rsid w:val="00AC2280"/>
    <w:rsid w:val="00AC2A66"/>
    <w:rsid w:val="00AC2C1A"/>
    <w:rsid w:val="00AC57FF"/>
    <w:rsid w:val="00AD2943"/>
    <w:rsid w:val="00AD61E6"/>
    <w:rsid w:val="00AF09E0"/>
    <w:rsid w:val="00B023FC"/>
    <w:rsid w:val="00B026EB"/>
    <w:rsid w:val="00B15846"/>
    <w:rsid w:val="00B42032"/>
    <w:rsid w:val="00B43600"/>
    <w:rsid w:val="00B56824"/>
    <w:rsid w:val="00B71135"/>
    <w:rsid w:val="00BA2B5D"/>
    <w:rsid w:val="00BC08D9"/>
    <w:rsid w:val="00BC3901"/>
    <w:rsid w:val="00BC4974"/>
    <w:rsid w:val="00BC60AD"/>
    <w:rsid w:val="00BD0352"/>
    <w:rsid w:val="00BE24C8"/>
    <w:rsid w:val="00BE4832"/>
    <w:rsid w:val="00BF75FE"/>
    <w:rsid w:val="00C12BA8"/>
    <w:rsid w:val="00C17342"/>
    <w:rsid w:val="00C50D74"/>
    <w:rsid w:val="00C705F4"/>
    <w:rsid w:val="00CD1033"/>
    <w:rsid w:val="00CF2466"/>
    <w:rsid w:val="00D03574"/>
    <w:rsid w:val="00D64779"/>
    <w:rsid w:val="00D66D5E"/>
    <w:rsid w:val="00DB0B59"/>
    <w:rsid w:val="00DB4BEC"/>
    <w:rsid w:val="00DE0372"/>
    <w:rsid w:val="00E06CF2"/>
    <w:rsid w:val="00E17295"/>
    <w:rsid w:val="00E214AD"/>
    <w:rsid w:val="00E23EC8"/>
    <w:rsid w:val="00E82947"/>
    <w:rsid w:val="00F01C57"/>
    <w:rsid w:val="00F068E0"/>
    <w:rsid w:val="00F21786"/>
    <w:rsid w:val="00F2670B"/>
    <w:rsid w:val="00F55640"/>
    <w:rsid w:val="00F73DA5"/>
    <w:rsid w:val="00F7748F"/>
    <w:rsid w:val="00F87EEB"/>
    <w:rsid w:val="00FB0A7C"/>
    <w:rsid w:val="00FB127C"/>
    <w:rsid w:val="00FB21C4"/>
    <w:rsid w:val="00FC29F1"/>
    <w:rsid w:val="00FC5CD5"/>
    <w:rsid w:val="00FD16A9"/>
    <w:rsid w:val="00FE27DC"/>
    <w:rsid w:val="00FF077B"/>
    <w:rsid w:val="0A961B06"/>
    <w:rsid w:val="14C908E3"/>
    <w:rsid w:val="35DF2600"/>
    <w:rsid w:val="4F526756"/>
    <w:rsid w:val="59BC38C9"/>
    <w:rsid w:val="5E370F6B"/>
    <w:rsid w:val="7718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922"/>
    <w:pPr>
      <w:widowControl w:val="0"/>
      <w:jc w:val="both"/>
    </w:pPr>
    <w:rPr>
      <w:rFonts w:ascii="仿宋_GB2312"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1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0372"/>
    <w:rPr>
      <w:rFonts w:ascii="仿宋_GB2312" w:eastAsia="仿宋_GB2312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F1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0372"/>
    <w:rPr>
      <w:rFonts w:ascii="仿宋_GB2312" w:eastAsia="仿宋_GB2312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F19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0372"/>
    <w:rPr>
      <w:rFonts w:ascii="仿宋_GB2312" w:eastAsia="仿宋_GB2312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</Pages>
  <Words>82</Words>
  <Characters>468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个人信息表</dc:title>
  <dc:subject/>
  <dc:creator>YlmF</dc:creator>
  <cp:keywords/>
  <dc:description/>
  <cp:lastModifiedBy>玉林市玉州区生产力促进中心</cp:lastModifiedBy>
  <cp:revision>17</cp:revision>
  <cp:lastPrinted>2020-07-20T08:26:00Z</cp:lastPrinted>
  <dcterms:created xsi:type="dcterms:W3CDTF">2020-07-17T10:11:00Z</dcterms:created>
  <dcterms:modified xsi:type="dcterms:W3CDTF">2021-08-27T09:50:00Z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