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EF" w:rsidRDefault="00F72ED3" w:rsidP="009066EF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9066EF">
        <w:rPr>
          <w:rFonts w:ascii="方正小标宋简体" w:eastAsia="方正小标宋简体" w:hint="eastAsia"/>
          <w:sz w:val="44"/>
          <w:szCs w:val="44"/>
        </w:rPr>
        <w:t>2021年扶绥县中小学幼儿园教师公开招聘</w:t>
      </w:r>
    </w:p>
    <w:p w:rsidR="00F72ED3" w:rsidRPr="009066EF" w:rsidRDefault="00F72ED3" w:rsidP="009066EF">
      <w:pPr>
        <w:spacing w:line="640" w:lineRule="exact"/>
        <w:jc w:val="center"/>
        <w:rPr>
          <w:rFonts w:ascii="方正小标宋简体" w:eastAsia="方正小标宋简体" w:hAnsi="方正大标宋简体" w:cs="方正大标宋简体" w:hint="eastAsia"/>
          <w:sz w:val="44"/>
          <w:szCs w:val="44"/>
        </w:rPr>
      </w:pPr>
      <w:r w:rsidRPr="009066EF">
        <w:rPr>
          <w:rFonts w:ascii="方正小标宋简体" w:eastAsia="方正小标宋简体" w:hAnsi="方正大标宋简体" w:cs="方正大标宋简体" w:hint="eastAsia"/>
          <w:sz w:val="44"/>
          <w:szCs w:val="44"/>
        </w:rPr>
        <w:t>诚信承诺书</w:t>
      </w:r>
    </w:p>
    <w:p w:rsidR="009E75D9" w:rsidRDefault="009E75D9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9E75D9" w:rsidRDefault="00997E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我已仔细阅读《2021年扶绥县中小学幼儿园教师公开招聘公告》</w:t>
      </w:r>
      <w:r w:rsidR="009066EF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清楚并理解其内容。在此我郑重承诺:</w:t>
      </w:r>
    </w:p>
    <w:p w:rsidR="009E75D9" w:rsidRDefault="00997E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一、自觉遵守公开招聘教师《考场规则》及有关规定。遵守考试纪律，服从考试安排，不舞弊或协助他人舞弊，不无理取闹。</w:t>
      </w:r>
    </w:p>
    <w:p w:rsidR="009E75D9" w:rsidRDefault="00997E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二、真实、准确地提供本人个人信息、证明资料、证件等相关材料</w:t>
      </w:r>
      <w:r w:rsidR="009066EF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同时准确填写及核对有效的身份证信息、手机号码、联系电话、通讯、地址等联系方式，并保证在报考期间联系畅通。</w:t>
      </w:r>
    </w:p>
    <w:p w:rsidR="009E75D9" w:rsidRDefault="00997E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三、不弄虚作假、不伪造、不使用假证明、假证书。如被确定为聘用对象</w:t>
      </w:r>
      <w:r w:rsidR="009066EF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本人在规定的时间内提供相应的档案材料（如学籍档案等）</w:t>
      </w:r>
      <w:r w:rsidR="009066E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E75D9" w:rsidRDefault="00997E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五、若被聘用，按照</w:t>
      </w:r>
      <w:r w:rsidR="005331C1">
        <w:rPr>
          <w:rFonts w:ascii="仿宋_GB2312" w:eastAsia="仿宋_GB2312" w:hAnsi="仿宋_GB2312" w:cs="仿宋_GB2312" w:hint="eastAsia"/>
          <w:sz w:val="32"/>
          <w:szCs w:val="32"/>
        </w:rPr>
        <w:t>规定时间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到岗，否则视为自愿放弃聘</w:t>
      </w:r>
      <w:r w:rsidR="003410F7">
        <w:rPr>
          <w:rFonts w:ascii="仿宋_GB2312" w:eastAsia="仿宋_GB2312" w:hAnsi="仿宋_GB2312" w:cs="仿宋_GB2312" w:hint="eastAsia"/>
          <w:sz w:val="32"/>
          <w:szCs w:val="32"/>
        </w:rPr>
        <w:t>用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资格。</w:t>
      </w:r>
    </w:p>
    <w:p w:rsidR="009E75D9" w:rsidRDefault="00997E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对违反以上承诺所造成的后果，本人自愿承担相应责任。</w:t>
      </w:r>
    </w:p>
    <w:p w:rsidR="009E75D9" w:rsidRDefault="009E75D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66EF" w:rsidRDefault="009066EF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E75D9" w:rsidRDefault="00997E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报考人本人签名</w:t>
      </w:r>
      <w:r w:rsidR="003F4D92">
        <w:rPr>
          <w:rFonts w:ascii="仿宋_GB2312" w:eastAsia="仿宋_GB2312" w:hAnsi="仿宋_GB2312" w:cs="仿宋_GB2312" w:hint="eastAsia"/>
          <w:sz w:val="32"/>
          <w:szCs w:val="32"/>
        </w:rPr>
        <w:t>（手印）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9E75D9" w:rsidRDefault="00997E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本人身份证号码:</w:t>
      </w:r>
    </w:p>
    <w:p w:rsidR="009066EF" w:rsidRDefault="009066E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9E75D9" w:rsidRDefault="00997E4D" w:rsidP="003F4D92">
      <w:pPr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  月  日</w:t>
      </w:r>
    </w:p>
    <w:sectPr w:rsidR="009E75D9" w:rsidSect="009066EF">
      <w:pgSz w:w="11906" w:h="16838"/>
      <w:pgMar w:top="1701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16" w:rsidRDefault="00FE6A16" w:rsidP="003F4D92">
      <w:r>
        <w:separator/>
      </w:r>
    </w:p>
  </w:endnote>
  <w:endnote w:type="continuationSeparator" w:id="0">
    <w:p w:rsidR="00FE6A16" w:rsidRDefault="00FE6A16" w:rsidP="003F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3B27316C-7617-4EB3-BBF7-E9BA183D9AC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3D25D1A-38CC-4B36-A878-899B4E660D1E}"/>
  </w:font>
  <w:font w:name="方正大标宋简体"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BAC4AE6-5486-4E2D-97D7-6D0645F28BF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4" w:fontKey="{0FE3BEAB-E3DF-40CE-88D9-8BD7CDE93726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16" w:rsidRDefault="00FE6A16" w:rsidP="003F4D92">
      <w:r>
        <w:separator/>
      </w:r>
    </w:p>
  </w:footnote>
  <w:footnote w:type="continuationSeparator" w:id="0">
    <w:p w:rsidR="00FE6A16" w:rsidRDefault="00FE6A16" w:rsidP="003F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A07149"/>
    <w:rsid w:val="00131B33"/>
    <w:rsid w:val="001C69F3"/>
    <w:rsid w:val="00235627"/>
    <w:rsid w:val="003410F7"/>
    <w:rsid w:val="003F4D92"/>
    <w:rsid w:val="005331C1"/>
    <w:rsid w:val="009066EF"/>
    <w:rsid w:val="00997E4D"/>
    <w:rsid w:val="009E75D9"/>
    <w:rsid w:val="00B33412"/>
    <w:rsid w:val="00BE5EEF"/>
    <w:rsid w:val="00D079AB"/>
    <w:rsid w:val="00E75329"/>
    <w:rsid w:val="00F3596A"/>
    <w:rsid w:val="00F72ED3"/>
    <w:rsid w:val="00FE6A16"/>
    <w:rsid w:val="4AA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FA2A4"/>
  <w15:docId w15:val="{0D6837B4-BEBB-40F9-BA75-C1C8753C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4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4D92"/>
    <w:rPr>
      <w:kern w:val="2"/>
      <w:sz w:val="18"/>
      <w:szCs w:val="18"/>
    </w:rPr>
  </w:style>
  <w:style w:type="paragraph" w:styleId="a5">
    <w:name w:val="footer"/>
    <w:basedOn w:val="a"/>
    <w:link w:val="a6"/>
    <w:rsid w:val="003F4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4D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Company>wdkj.com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</dc:creator>
  <cp:lastModifiedBy>Administrator</cp:lastModifiedBy>
  <cp:revision>11</cp:revision>
  <dcterms:created xsi:type="dcterms:W3CDTF">2021-05-17T02:32:00Z</dcterms:created>
  <dcterms:modified xsi:type="dcterms:W3CDTF">2021-05-25T01:45:00Z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B9024C0560BD4B0BA3B0A02822C301B3</vt:lpwstr>
  </property>
  <property fmtid="{D5CDD505-2E9C-101B-9397-08002B2CF9AE}" pid="4" name="KSOSaveFontToCloudKey">
    <vt:lpwstr>301192440_embed</vt:lpwstr>
  </property>
</Properties>
</file>