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90" w:rsidRDefault="00E86590" w:rsidP="00091D65">
      <w:pPr>
        <w:ind w:firstLineChars="400" w:firstLine="11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</w:t>
      </w:r>
    </w:p>
    <w:p w:rsidR="00E86590" w:rsidRDefault="00E86590" w:rsidP="00FB40A9">
      <w:pPr>
        <w:spacing w:line="900" w:lineRule="exac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衡南五中公开招聘教师报名登记表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569"/>
        <w:gridCol w:w="151"/>
        <w:gridCol w:w="179"/>
        <w:gridCol w:w="887"/>
        <w:gridCol w:w="731"/>
        <w:gridCol w:w="363"/>
        <w:gridCol w:w="123"/>
        <w:gridCol w:w="960"/>
        <w:gridCol w:w="257"/>
        <w:gridCol w:w="1000"/>
        <w:gridCol w:w="218"/>
        <w:gridCol w:w="862"/>
        <w:gridCol w:w="356"/>
        <w:gridCol w:w="1352"/>
      </w:tblGrid>
      <w:tr w:rsidR="00E86590" w:rsidRPr="00F23B6D" w:rsidTr="00191B26">
        <w:trPr>
          <w:trHeight w:val="612"/>
        </w:trPr>
        <w:tc>
          <w:tcPr>
            <w:tcW w:w="1501" w:type="dxa"/>
            <w:gridSpan w:val="2"/>
            <w:vAlign w:val="center"/>
          </w:tcPr>
          <w:bookmarkEnd w:id="0"/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姓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名</w:t>
            </w:r>
          </w:p>
        </w:tc>
        <w:tc>
          <w:tcPr>
            <w:tcW w:w="1217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性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别</w:t>
            </w:r>
          </w:p>
        </w:tc>
        <w:tc>
          <w:tcPr>
            <w:tcW w:w="1340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000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照片</w:t>
            </w:r>
          </w:p>
        </w:tc>
      </w:tr>
      <w:tr w:rsidR="00E86590" w:rsidRPr="00F23B6D" w:rsidTr="00191B26">
        <w:trPr>
          <w:trHeight w:val="605"/>
        </w:trPr>
        <w:tc>
          <w:tcPr>
            <w:tcW w:w="1501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出生年月</w:t>
            </w:r>
          </w:p>
        </w:tc>
        <w:tc>
          <w:tcPr>
            <w:tcW w:w="1217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政治面貌</w:t>
            </w:r>
          </w:p>
        </w:tc>
        <w:tc>
          <w:tcPr>
            <w:tcW w:w="1340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000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708" w:type="dxa"/>
            <w:gridSpan w:val="2"/>
            <w:vMerge/>
          </w:tcPr>
          <w:p w:rsidR="00E86590" w:rsidRPr="00F23B6D" w:rsidRDefault="00E86590" w:rsidP="00191B26"/>
        </w:tc>
      </w:tr>
      <w:tr w:rsidR="00E86590" w:rsidRPr="00F23B6D" w:rsidTr="00191B26">
        <w:tc>
          <w:tcPr>
            <w:tcW w:w="1501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户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籍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所在地</w:t>
            </w:r>
          </w:p>
        </w:tc>
        <w:tc>
          <w:tcPr>
            <w:tcW w:w="1217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户口性质</w:t>
            </w:r>
          </w:p>
        </w:tc>
        <w:tc>
          <w:tcPr>
            <w:tcW w:w="1340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000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婚姻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:rsidR="00E86590" w:rsidRPr="00F23B6D" w:rsidRDefault="00E86590" w:rsidP="00191B26"/>
        </w:tc>
        <w:tc>
          <w:tcPr>
            <w:tcW w:w="1708" w:type="dxa"/>
            <w:gridSpan w:val="2"/>
            <w:vMerge/>
          </w:tcPr>
          <w:p w:rsidR="00E86590" w:rsidRPr="00F23B6D" w:rsidRDefault="00E86590" w:rsidP="00191B26"/>
        </w:tc>
      </w:tr>
      <w:tr w:rsidR="00E86590" w:rsidRPr="00F23B6D" w:rsidTr="00191B26">
        <w:trPr>
          <w:trHeight w:val="607"/>
        </w:trPr>
        <w:tc>
          <w:tcPr>
            <w:tcW w:w="1831" w:type="dxa"/>
            <w:gridSpan w:val="4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身份证号码</w:t>
            </w:r>
          </w:p>
        </w:tc>
        <w:tc>
          <w:tcPr>
            <w:tcW w:w="5401" w:type="dxa"/>
            <w:gridSpan w:val="9"/>
            <w:vAlign w:val="center"/>
          </w:tcPr>
          <w:p w:rsidR="00E86590" w:rsidRPr="00F23B6D" w:rsidRDefault="00E86590" w:rsidP="00191B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vMerge/>
          </w:tcPr>
          <w:p w:rsidR="00E86590" w:rsidRPr="00F23B6D" w:rsidRDefault="00E86590" w:rsidP="00191B26"/>
        </w:tc>
      </w:tr>
      <w:tr w:rsidR="00E86590" w:rsidRPr="00F23B6D" w:rsidTr="00191B26">
        <w:tc>
          <w:tcPr>
            <w:tcW w:w="1501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学历</w:t>
            </w:r>
          </w:p>
        </w:tc>
        <w:tc>
          <w:tcPr>
            <w:tcW w:w="1217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217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学位</w:t>
            </w:r>
          </w:p>
        </w:tc>
        <w:tc>
          <w:tcPr>
            <w:tcW w:w="960" w:type="dxa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475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毕业院校、专业及时间</w:t>
            </w:r>
          </w:p>
        </w:tc>
        <w:tc>
          <w:tcPr>
            <w:tcW w:w="2570" w:type="dxa"/>
            <w:gridSpan w:val="3"/>
            <w:vAlign w:val="center"/>
          </w:tcPr>
          <w:p w:rsidR="00E86590" w:rsidRPr="00F23B6D" w:rsidRDefault="00E86590" w:rsidP="00191B26">
            <w:pPr>
              <w:jc w:val="left"/>
            </w:pPr>
          </w:p>
        </w:tc>
      </w:tr>
      <w:tr w:rsidR="00E86590" w:rsidRPr="00F23B6D" w:rsidTr="00191B26">
        <w:tc>
          <w:tcPr>
            <w:tcW w:w="3449" w:type="dxa"/>
            <w:gridSpan w:val="6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专业技术职务任职资格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（专业技术资格）</w:t>
            </w:r>
          </w:p>
        </w:tc>
        <w:tc>
          <w:tcPr>
            <w:tcW w:w="2921" w:type="dxa"/>
            <w:gridSpan w:val="6"/>
            <w:vAlign w:val="center"/>
          </w:tcPr>
          <w:p w:rsidR="00E86590" w:rsidRPr="00F23B6D" w:rsidRDefault="00E86590" w:rsidP="00191B26">
            <w:pPr>
              <w:widowControl/>
              <w:jc w:val="left"/>
            </w:pPr>
          </w:p>
          <w:p w:rsidR="00E86590" w:rsidRPr="00F23B6D" w:rsidRDefault="00E86590" w:rsidP="00191B26"/>
        </w:tc>
        <w:tc>
          <w:tcPr>
            <w:tcW w:w="1218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取得时间</w:t>
            </w:r>
          </w:p>
        </w:tc>
        <w:tc>
          <w:tcPr>
            <w:tcW w:w="1352" w:type="dxa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</w:tr>
      <w:tr w:rsidR="00E86590" w:rsidRPr="00F23B6D" w:rsidTr="00191B26">
        <w:trPr>
          <w:trHeight w:val="621"/>
        </w:trPr>
        <w:tc>
          <w:tcPr>
            <w:tcW w:w="3449" w:type="dxa"/>
            <w:gridSpan w:val="6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执业资格</w:t>
            </w:r>
          </w:p>
        </w:tc>
        <w:tc>
          <w:tcPr>
            <w:tcW w:w="2921" w:type="dxa"/>
            <w:gridSpan w:val="6"/>
            <w:vAlign w:val="center"/>
          </w:tcPr>
          <w:p w:rsidR="00E86590" w:rsidRPr="00F23B6D" w:rsidRDefault="00E86590" w:rsidP="00191B26"/>
        </w:tc>
        <w:tc>
          <w:tcPr>
            <w:tcW w:w="1218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取得时间</w:t>
            </w:r>
          </w:p>
        </w:tc>
        <w:tc>
          <w:tcPr>
            <w:tcW w:w="1352" w:type="dxa"/>
            <w:vAlign w:val="center"/>
          </w:tcPr>
          <w:p w:rsidR="00E86590" w:rsidRPr="00F23B6D" w:rsidRDefault="00E86590" w:rsidP="00191B26">
            <w:pPr>
              <w:jc w:val="center"/>
            </w:pPr>
          </w:p>
        </w:tc>
      </w:tr>
      <w:tr w:rsidR="00E86590" w:rsidRPr="00F23B6D" w:rsidTr="00191B26">
        <w:trPr>
          <w:trHeight w:val="1860"/>
        </w:trPr>
        <w:tc>
          <w:tcPr>
            <w:tcW w:w="1652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曾受过何种奖励或处分</w:t>
            </w:r>
          </w:p>
        </w:tc>
        <w:tc>
          <w:tcPr>
            <w:tcW w:w="7288" w:type="dxa"/>
            <w:gridSpan w:val="12"/>
          </w:tcPr>
          <w:p w:rsidR="00E86590" w:rsidRPr="00F23B6D" w:rsidRDefault="00E86590" w:rsidP="00191B26"/>
        </w:tc>
      </w:tr>
      <w:tr w:rsidR="00E86590" w:rsidRPr="00F23B6D" w:rsidTr="00191B26">
        <w:trPr>
          <w:trHeight w:val="543"/>
        </w:trPr>
        <w:tc>
          <w:tcPr>
            <w:tcW w:w="1652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聘用单位</w:t>
            </w:r>
          </w:p>
        </w:tc>
        <w:tc>
          <w:tcPr>
            <w:tcW w:w="3500" w:type="dxa"/>
            <w:gridSpan w:val="7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衡南</w:t>
            </w:r>
            <w:r>
              <w:rPr>
                <w:rFonts w:hint="eastAsia"/>
              </w:rPr>
              <w:t>五</w:t>
            </w:r>
            <w:r w:rsidRPr="00F23B6D">
              <w:rPr>
                <w:rFonts w:hint="eastAsia"/>
              </w:rPr>
              <w:t>中</w:t>
            </w:r>
          </w:p>
        </w:tc>
        <w:tc>
          <w:tcPr>
            <w:tcW w:w="1218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单位性质</w:t>
            </w:r>
          </w:p>
        </w:tc>
        <w:tc>
          <w:tcPr>
            <w:tcW w:w="2570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全额事业</w:t>
            </w:r>
          </w:p>
        </w:tc>
      </w:tr>
      <w:tr w:rsidR="00E86590" w:rsidRPr="00F23B6D" w:rsidTr="00191B26">
        <w:tc>
          <w:tcPr>
            <w:tcW w:w="1652" w:type="dxa"/>
            <w:gridSpan w:val="3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聘用岗位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类</w:t>
            </w:r>
            <w:r w:rsidRPr="00F23B6D">
              <w:t xml:space="preserve">   </w:t>
            </w:r>
            <w:r w:rsidRPr="00F23B6D">
              <w:rPr>
                <w:rFonts w:hint="eastAsia"/>
              </w:rPr>
              <w:t>别</w:t>
            </w:r>
          </w:p>
        </w:tc>
        <w:tc>
          <w:tcPr>
            <w:tcW w:w="7288" w:type="dxa"/>
            <w:gridSpan w:val="12"/>
            <w:vAlign w:val="center"/>
          </w:tcPr>
          <w:p w:rsidR="00E86590" w:rsidRPr="00F23B6D" w:rsidRDefault="00E86590" w:rsidP="0062321D">
            <w:pPr>
              <w:jc w:val="center"/>
            </w:pPr>
            <w:r w:rsidRPr="00F23B6D">
              <w:t xml:space="preserve">    </w:t>
            </w:r>
            <w:r w:rsidRPr="00F23B6D">
              <w:rPr>
                <w:rFonts w:hint="eastAsia"/>
              </w:rPr>
              <w:t>专业技术岗位</w:t>
            </w:r>
          </w:p>
        </w:tc>
      </w:tr>
      <w:tr w:rsidR="00E86590" w:rsidRPr="00F23B6D" w:rsidTr="00FB40A9">
        <w:trPr>
          <w:trHeight w:val="4810"/>
        </w:trPr>
        <w:tc>
          <w:tcPr>
            <w:tcW w:w="932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简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历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︵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从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中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学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毕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业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时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填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起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︶</w:t>
            </w:r>
          </w:p>
        </w:tc>
        <w:tc>
          <w:tcPr>
            <w:tcW w:w="8008" w:type="dxa"/>
            <w:gridSpan w:val="14"/>
          </w:tcPr>
          <w:p w:rsidR="00E86590" w:rsidRPr="00F23B6D" w:rsidRDefault="00E86590" w:rsidP="00191B26"/>
        </w:tc>
      </w:tr>
    </w:tbl>
    <w:p w:rsidR="00E86590" w:rsidRDefault="00E86590" w:rsidP="00FB40A9"/>
    <w:p w:rsidR="00E86590" w:rsidRDefault="00E86590" w:rsidP="00FB40A9"/>
    <w:tbl>
      <w:tblPr>
        <w:tblW w:w="89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064"/>
        <w:gridCol w:w="1064"/>
        <w:gridCol w:w="1056"/>
        <w:gridCol w:w="9"/>
        <w:gridCol w:w="348"/>
        <w:gridCol w:w="722"/>
        <w:gridCol w:w="1062"/>
        <w:gridCol w:w="2269"/>
      </w:tblGrid>
      <w:tr w:rsidR="00E86590" w:rsidRPr="00F23B6D" w:rsidTr="00BA5630">
        <w:trPr>
          <w:trHeight w:val="769"/>
        </w:trPr>
        <w:tc>
          <w:tcPr>
            <w:tcW w:w="1348" w:type="dxa"/>
            <w:vMerge w:val="restart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家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庭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成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员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及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主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要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社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会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关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系</w:t>
            </w:r>
          </w:p>
        </w:tc>
        <w:tc>
          <w:tcPr>
            <w:tcW w:w="1064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称谓</w:t>
            </w:r>
          </w:p>
        </w:tc>
        <w:tc>
          <w:tcPr>
            <w:tcW w:w="1064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年龄</w:t>
            </w:r>
          </w:p>
        </w:tc>
        <w:tc>
          <w:tcPr>
            <w:tcW w:w="1066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政治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面貌</w:t>
            </w:r>
          </w:p>
        </w:tc>
        <w:tc>
          <w:tcPr>
            <w:tcW w:w="3333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工作单位及职务</w:t>
            </w:r>
          </w:p>
        </w:tc>
      </w:tr>
      <w:tr w:rsidR="00E86590" w:rsidRPr="00F23B6D" w:rsidTr="00BA5630">
        <w:trPr>
          <w:trHeight w:val="453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460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465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443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463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454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474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439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615"/>
        </w:trPr>
        <w:tc>
          <w:tcPr>
            <w:tcW w:w="1348" w:type="dxa"/>
            <w:vMerge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4" w:type="dxa"/>
          </w:tcPr>
          <w:p w:rsidR="00E86590" w:rsidRPr="00F23B6D" w:rsidRDefault="00E86590" w:rsidP="00191B26"/>
        </w:tc>
        <w:tc>
          <w:tcPr>
            <w:tcW w:w="1065" w:type="dxa"/>
            <w:gridSpan w:val="2"/>
          </w:tcPr>
          <w:p w:rsidR="00E86590" w:rsidRPr="00F23B6D" w:rsidRDefault="00E86590" w:rsidP="00191B26"/>
        </w:tc>
        <w:tc>
          <w:tcPr>
            <w:tcW w:w="1066" w:type="dxa"/>
            <w:gridSpan w:val="2"/>
          </w:tcPr>
          <w:p w:rsidR="00E86590" w:rsidRPr="00F23B6D" w:rsidRDefault="00E86590" w:rsidP="00191B26"/>
        </w:tc>
        <w:tc>
          <w:tcPr>
            <w:tcW w:w="3333" w:type="dxa"/>
            <w:gridSpan w:val="2"/>
          </w:tcPr>
          <w:p w:rsidR="00E86590" w:rsidRPr="00F23B6D" w:rsidRDefault="00E86590" w:rsidP="00191B26"/>
        </w:tc>
      </w:tr>
      <w:tr w:rsidR="00E86590" w:rsidRPr="00F23B6D" w:rsidTr="00BA5630">
        <w:trPr>
          <w:trHeight w:val="614"/>
        </w:trPr>
        <w:tc>
          <w:tcPr>
            <w:tcW w:w="2412" w:type="dxa"/>
            <w:gridSpan w:val="2"/>
            <w:vMerge w:val="restart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考试成绩</w:t>
            </w:r>
          </w:p>
        </w:tc>
        <w:tc>
          <w:tcPr>
            <w:tcW w:w="2477" w:type="dxa"/>
            <w:gridSpan w:val="4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笔试成绩</w:t>
            </w:r>
          </w:p>
        </w:tc>
        <w:tc>
          <w:tcPr>
            <w:tcW w:w="1785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面试成绩</w:t>
            </w:r>
          </w:p>
        </w:tc>
        <w:tc>
          <w:tcPr>
            <w:tcW w:w="2266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总成绩</w:t>
            </w:r>
          </w:p>
        </w:tc>
      </w:tr>
      <w:tr w:rsidR="00E86590" w:rsidRPr="00F23B6D" w:rsidTr="00BA5630">
        <w:trPr>
          <w:trHeight w:val="622"/>
        </w:trPr>
        <w:tc>
          <w:tcPr>
            <w:tcW w:w="2412" w:type="dxa"/>
            <w:gridSpan w:val="2"/>
            <w:vMerge/>
          </w:tcPr>
          <w:p w:rsidR="00E86590" w:rsidRPr="00F23B6D" w:rsidRDefault="00E86590" w:rsidP="00191B26"/>
        </w:tc>
        <w:tc>
          <w:tcPr>
            <w:tcW w:w="2477" w:type="dxa"/>
            <w:gridSpan w:val="4"/>
          </w:tcPr>
          <w:p w:rsidR="00E86590" w:rsidRPr="00F23B6D" w:rsidRDefault="00E86590" w:rsidP="00191B26"/>
        </w:tc>
        <w:tc>
          <w:tcPr>
            <w:tcW w:w="1785" w:type="dxa"/>
            <w:gridSpan w:val="2"/>
          </w:tcPr>
          <w:p w:rsidR="00E86590" w:rsidRPr="00F23B6D" w:rsidRDefault="00E86590" w:rsidP="00191B26"/>
        </w:tc>
        <w:tc>
          <w:tcPr>
            <w:tcW w:w="2266" w:type="dxa"/>
          </w:tcPr>
          <w:p w:rsidR="00E86590" w:rsidRPr="00F23B6D" w:rsidRDefault="00E86590" w:rsidP="00191B26"/>
        </w:tc>
      </w:tr>
      <w:tr w:rsidR="00E86590" w:rsidRPr="00F23B6D" w:rsidTr="00BA5630">
        <w:trPr>
          <w:trHeight w:val="616"/>
        </w:trPr>
        <w:tc>
          <w:tcPr>
            <w:tcW w:w="2412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体检结果</w:t>
            </w:r>
          </w:p>
        </w:tc>
        <w:tc>
          <w:tcPr>
            <w:tcW w:w="2477" w:type="dxa"/>
            <w:gridSpan w:val="4"/>
          </w:tcPr>
          <w:p w:rsidR="00E86590" w:rsidRPr="00F23B6D" w:rsidRDefault="00E86590" w:rsidP="00191B26">
            <w:pPr>
              <w:jc w:val="center"/>
            </w:pPr>
          </w:p>
        </w:tc>
        <w:tc>
          <w:tcPr>
            <w:tcW w:w="1785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考核结果</w:t>
            </w:r>
          </w:p>
        </w:tc>
        <w:tc>
          <w:tcPr>
            <w:tcW w:w="2266" w:type="dxa"/>
          </w:tcPr>
          <w:p w:rsidR="00E86590" w:rsidRPr="00F23B6D" w:rsidRDefault="00E86590" w:rsidP="00191B26"/>
        </w:tc>
      </w:tr>
      <w:tr w:rsidR="00E86590" w:rsidRPr="00F23B6D" w:rsidTr="00BA5630">
        <w:trPr>
          <w:trHeight w:val="2139"/>
        </w:trPr>
        <w:tc>
          <w:tcPr>
            <w:tcW w:w="1348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聘用单位</w:t>
            </w:r>
          </w:p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意</w:t>
            </w:r>
            <w:r w:rsidRPr="00F23B6D">
              <w:t xml:space="preserve">    </w:t>
            </w:r>
            <w:r w:rsidRPr="00F23B6D">
              <w:rPr>
                <w:rFonts w:hint="eastAsia"/>
              </w:rPr>
              <w:t>见</w:t>
            </w:r>
          </w:p>
        </w:tc>
        <w:tc>
          <w:tcPr>
            <w:tcW w:w="3184" w:type="dxa"/>
            <w:gridSpan w:val="3"/>
            <w:vAlign w:val="bottom"/>
          </w:tcPr>
          <w:p w:rsidR="00E86590" w:rsidRPr="00F23B6D" w:rsidRDefault="00E86590" w:rsidP="00191B26">
            <w:pPr>
              <w:jc w:val="right"/>
            </w:pPr>
            <w:r w:rsidRPr="00F23B6D">
              <w:rPr>
                <w:rFonts w:hint="eastAsia"/>
              </w:rPr>
              <w:t>年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月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日</w:t>
            </w:r>
          </w:p>
        </w:tc>
        <w:tc>
          <w:tcPr>
            <w:tcW w:w="1075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主管部门意</w:t>
            </w:r>
            <w:r w:rsidRPr="00F23B6D">
              <w:t xml:space="preserve">    </w:t>
            </w:r>
            <w:r w:rsidRPr="00F23B6D">
              <w:rPr>
                <w:rFonts w:hint="eastAsia"/>
              </w:rPr>
              <w:t>见</w:t>
            </w:r>
          </w:p>
        </w:tc>
        <w:tc>
          <w:tcPr>
            <w:tcW w:w="3333" w:type="dxa"/>
            <w:gridSpan w:val="2"/>
            <w:vAlign w:val="bottom"/>
          </w:tcPr>
          <w:p w:rsidR="00E86590" w:rsidRPr="00F23B6D" w:rsidRDefault="00E86590" w:rsidP="00191B26">
            <w:pPr>
              <w:jc w:val="right"/>
            </w:pPr>
            <w:r w:rsidRPr="00F23B6D">
              <w:rPr>
                <w:rFonts w:hint="eastAsia"/>
              </w:rPr>
              <w:t>年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月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日</w:t>
            </w:r>
          </w:p>
        </w:tc>
      </w:tr>
      <w:tr w:rsidR="00E86590" w:rsidRPr="00F23B6D" w:rsidTr="00BA5630">
        <w:trPr>
          <w:trHeight w:val="1958"/>
        </w:trPr>
        <w:tc>
          <w:tcPr>
            <w:tcW w:w="1348" w:type="dxa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县市区委组织部或人社局审核意见</w:t>
            </w:r>
          </w:p>
        </w:tc>
        <w:tc>
          <w:tcPr>
            <w:tcW w:w="3180" w:type="dxa"/>
            <w:gridSpan w:val="3"/>
            <w:vAlign w:val="bottom"/>
          </w:tcPr>
          <w:p w:rsidR="00E86590" w:rsidRPr="00F23B6D" w:rsidRDefault="00E86590" w:rsidP="00191B26">
            <w:pPr>
              <w:jc w:val="right"/>
            </w:pPr>
            <w:r w:rsidRPr="00F23B6D">
              <w:rPr>
                <w:rFonts w:hint="eastAsia"/>
              </w:rPr>
              <w:t>年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月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日</w:t>
            </w:r>
          </w:p>
        </w:tc>
        <w:tc>
          <w:tcPr>
            <w:tcW w:w="1079" w:type="dxa"/>
            <w:gridSpan w:val="3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市委组织部或市人社局审批意</w:t>
            </w:r>
            <w:r w:rsidRPr="00F23B6D">
              <w:t xml:space="preserve">    </w:t>
            </w:r>
            <w:r w:rsidRPr="00F23B6D">
              <w:rPr>
                <w:rFonts w:hint="eastAsia"/>
              </w:rPr>
              <w:t>见</w:t>
            </w:r>
          </w:p>
        </w:tc>
        <w:tc>
          <w:tcPr>
            <w:tcW w:w="3333" w:type="dxa"/>
            <w:gridSpan w:val="2"/>
            <w:vAlign w:val="bottom"/>
          </w:tcPr>
          <w:p w:rsidR="00E86590" w:rsidRPr="00F23B6D" w:rsidRDefault="00E86590" w:rsidP="00191B26">
            <w:pPr>
              <w:jc w:val="right"/>
            </w:pPr>
            <w:r w:rsidRPr="00F23B6D">
              <w:rPr>
                <w:rFonts w:hint="eastAsia"/>
              </w:rPr>
              <w:t>年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月</w:t>
            </w:r>
            <w:r w:rsidRPr="00F23B6D">
              <w:t xml:space="preserve">  </w:t>
            </w:r>
            <w:r w:rsidRPr="00F23B6D">
              <w:rPr>
                <w:rFonts w:hint="eastAsia"/>
              </w:rPr>
              <w:t>日</w:t>
            </w:r>
          </w:p>
        </w:tc>
      </w:tr>
      <w:tr w:rsidR="00E86590" w:rsidRPr="00F23B6D" w:rsidTr="00BA5630">
        <w:trPr>
          <w:trHeight w:val="1221"/>
        </w:trPr>
        <w:tc>
          <w:tcPr>
            <w:tcW w:w="2412" w:type="dxa"/>
            <w:gridSpan w:val="2"/>
            <w:vAlign w:val="center"/>
          </w:tcPr>
          <w:p w:rsidR="00E86590" w:rsidRPr="00F23B6D" w:rsidRDefault="00E86590" w:rsidP="00191B26">
            <w:pPr>
              <w:jc w:val="center"/>
            </w:pPr>
            <w:r w:rsidRPr="00F23B6D">
              <w:rPr>
                <w:rFonts w:hint="eastAsia"/>
              </w:rPr>
              <w:t>备注</w:t>
            </w:r>
          </w:p>
        </w:tc>
        <w:tc>
          <w:tcPr>
            <w:tcW w:w="6528" w:type="dxa"/>
            <w:gridSpan w:val="7"/>
          </w:tcPr>
          <w:p w:rsidR="00E86590" w:rsidRPr="00F23B6D" w:rsidRDefault="00E86590" w:rsidP="00191B26"/>
        </w:tc>
      </w:tr>
    </w:tbl>
    <w:p w:rsidR="00E86590" w:rsidRDefault="00E86590" w:rsidP="00FB40A9">
      <w:r>
        <w:rPr>
          <w:rFonts w:hint="eastAsia"/>
        </w:rPr>
        <w:t>注：此表作为聘用人员聘用凭据，存入本人档案。</w:t>
      </w:r>
    </w:p>
    <w:p w:rsidR="00E86590" w:rsidRPr="00861EDC" w:rsidRDefault="00E86590" w:rsidP="008F62D1">
      <w:pPr>
        <w:jc w:val="center"/>
        <w:rPr>
          <w:rFonts w:ascii="宋体"/>
          <w:sz w:val="28"/>
          <w:szCs w:val="28"/>
        </w:rPr>
      </w:pPr>
    </w:p>
    <w:sectPr w:rsidR="00E86590" w:rsidRPr="00861EDC" w:rsidSect="00012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9E" w:rsidRDefault="0004539E" w:rsidP="00545E7F">
      <w:r>
        <w:separator/>
      </w:r>
    </w:p>
  </w:endnote>
  <w:endnote w:type="continuationSeparator" w:id="0">
    <w:p w:rsidR="0004539E" w:rsidRDefault="0004539E" w:rsidP="0054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90" w:rsidRDefault="00E865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90" w:rsidRDefault="00E865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90" w:rsidRDefault="00E865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9E" w:rsidRDefault="0004539E" w:rsidP="00545E7F">
      <w:r>
        <w:separator/>
      </w:r>
    </w:p>
  </w:footnote>
  <w:footnote w:type="continuationSeparator" w:id="0">
    <w:p w:rsidR="0004539E" w:rsidRDefault="0004539E" w:rsidP="0054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90" w:rsidRDefault="00E865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90" w:rsidRDefault="00E86590" w:rsidP="00B7196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90" w:rsidRDefault="00E865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4B92"/>
    <w:multiLevelType w:val="hybridMultilevel"/>
    <w:tmpl w:val="0FB60E80"/>
    <w:lvl w:ilvl="0" w:tplc="EBD25EA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1077665"/>
    <w:multiLevelType w:val="hybridMultilevel"/>
    <w:tmpl w:val="079C62FE"/>
    <w:lvl w:ilvl="0" w:tplc="15A474B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DFA30DD"/>
    <w:multiLevelType w:val="hybridMultilevel"/>
    <w:tmpl w:val="2E528DB4"/>
    <w:lvl w:ilvl="0" w:tplc="6E040280">
      <w:start w:val="1"/>
      <w:numFmt w:val="decimalEnclosedCircle"/>
      <w:lvlText w:val="%1"/>
      <w:lvlJc w:val="left"/>
      <w:pPr>
        <w:ind w:left="1070" w:hanging="360"/>
      </w:pPr>
      <w:rPr>
        <w:rFonts w:ascii="仿宋_GB2312" w:eastAsia="仿宋_GB2312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  <w:rPr>
        <w:rFonts w:cs="Times New Roman"/>
      </w:rPr>
    </w:lvl>
  </w:abstractNum>
  <w:abstractNum w:abstractNumId="3" w15:restartNumberingAfterBreak="0">
    <w:nsid w:val="62385ACA"/>
    <w:multiLevelType w:val="hybridMultilevel"/>
    <w:tmpl w:val="00D8B402"/>
    <w:lvl w:ilvl="0" w:tplc="F59AC02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7DDD6027"/>
    <w:multiLevelType w:val="hybridMultilevel"/>
    <w:tmpl w:val="87A66800"/>
    <w:lvl w:ilvl="0" w:tplc="DDBAC7A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F0"/>
    <w:rsid w:val="000045D0"/>
    <w:rsid w:val="00012B7A"/>
    <w:rsid w:val="000208E0"/>
    <w:rsid w:val="00026546"/>
    <w:rsid w:val="00026D00"/>
    <w:rsid w:val="000333B8"/>
    <w:rsid w:val="00044951"/>
    <w:rsid w:val="0004539E"/>
    <w:rsid w:val="00067B49"/>
    <w:rsid w:val="00075932"/>
    <w:rsid w:val="0008182F"/>
    <w:rsid w:val="00082680"/>
    <w:rsid w:val="00090DD0"/>
    <w:rsid w:val="00091D65"/>
    <w:rsid w:val="00093C0A"/>
    <w:rsid w:val="000A015C"/>
    <w:rsid w:val="000B7E28"/>
    <w:rsid w:val="000C1E51"/>
    <w:rsid w:val="000D1653"/>
    <w:rsid w:val="000E546D"/>
    <w:rsid w:val="000E5734"/>
    <w:rsid w:val="0010253E"/>
    <w:rsid w:val="00104BAD"/>
    <w:rsid w:val="00112516"/>
    <w:rsid w:val="001240A7"/>
    <w:rsid w:val="00130178"/>
    <w:rsid w:val="00143E9D"/>
    <w:rsid w:val="00154CA4"/>
    <w:rsid w:val="00164800"/>
    <w:rsid w:val="001708AF"/>
    <w:rsid w:val="0017336E"/>
    <w:rsid w:val="001809D6"/>
    <w:rsid w:val="00190BAB"/>
    <w:rsid w:val="00191B26"/>
    <w:rsid w:val="00195623"/>
    <w:rsid w:val="001A7218"/>
    <w:rsid w:val="001A7FD5"/>
    <w:rsid w:val="001C25E6"/>
    <w:rsid w:val="001D1500"/>
    <w:rsid w:val="001E05D0"/>
    <w:rsid w:val="001E0C3F"/>
    <w:rsid w:val="001E4B6C"/>
    <w:rsid w:val="001E72FF"/>
    <w:rsid w:val="001F4ECE"/>
    <w:rsid w:val="001F735C"/>
    <w:rsid w:val="00210A3B"/>
    <w:rsid w:val="0022291E"/>
    <w:rsid w:val="002243C3"/>
    <w:rsid w:val="002252D8"/>
    <w:rsid w:val="00236DA9"/>
    <w:rsid w:val="00245524"/>
    <w:rsid w:val="0025152B"/>
    <w:rsid w:val="002658F1"/>
    <w:rsid w:val="00266911"/>
    <w:rsid w:val="002A5BA9"/>
    <w:rsid w:val="002B3E93"/>
    <w:rsid w:val="002B54C8"/>
    <w:rsid w:val="002B78CA"/>
    <w:rsid w:val="002E4C71"/>
    <w:rsid w:val="002E5E2A"/>
    <w:rsid w:val="002E7D36"/>
    <w:rsid w:val="002F55EC"/>
    <w:rsid w:val="003141E9"/>
    <w:rsid w:val="00335C79"/>
    <w:rsid w:val="00344343"/>
    <w:rsid w:val="003444CD"/>
    <w:rsid w:val="003504F0"/>
    <w:rsid w:val="00354BA1"/>
    <w:rsid w:val="00362BD2"/>
    <w:rsid w:val="003B3920"/>
    <w:rsid w:val="003C440E"/>
    <w:rsid w:val="003F4AF3"/>
    <w:rsid w:val="00401445"/>
    <w:rsid w:val="004065F7"/>
    <w:rsid w:val="004220D7"/>
    <w:rsid w:val="004379FD"/>
    <w:rsid w:val="004410C4"/>
    <w:rsid w:val="00443654"/>
    <w:rsid w:val="00445C20"/>
    <w:rsid w:val="0045460D"/>
    <w:rsid w:val="004913F9"/>
    <w:rsid w:val="0049332D"/>
    <w:rsid w:val="00493EF4"/>
    <w:rsid w:val="004B3056"/>
    <w:rsid w:val="004B35CA"/>
    <w:rsid w:val="004B3614"/>
    <w:rsid w:val="004E3E6F"/>
    <w:rsid w:val="004F7328"/>
    <w:rsid w:val="005006D4"/>
    <w:rsid w:val="0051661C"/>
    <w:rsid w:val="005166B6"/>
    <w:rsid w:val="00543BB1"/>
    <w:rsid w:val="00545E7F"/>
    <w:rsid w:val="00552575"/>
    <w:rsid w:val="005615CF"/>
    <w:rsid w:val="00562B35"/>
    <w:rsid w:val="005676B8"/>
    <w:rsid w:val="005837FF"/>
    <w:rsid w:val="00590B46"/>
    <w:rsid w:val="005A0FF1"/>
    <w:rsid w:val="005A1990"/>
    <w:rsid w:val="005A4583"/>
    <w:rsid w:val="005A7951"/>
    <w:rsid w:val="005B13D7"/>
    <w:rsid w:val="005B1AB6"/>
    <w:rsid w:val="005D6B16"/>
    <w:rsid w:val="005E21CB"/>
    <w:rsid w:val="005E7771"/>
    <w:rsid w:val="005F074D"/>
    <w:rsid w:val="005F1CDA"/>
    <w:rsid w:val="005F3CF1"/>
    <w:rsid w:val="005F5F68"/>
    <w:rsid w:val="005F7CB1"/>
    <w:rsid w:val="00603B69"/>
    <w:rsid w:val="00610348"/>
    <w:rsid w:val="00610E74"/>
    <w:rsid w:val="0061709D"/>
    <w:rsid w:val="006178C8"/>
    <w:rsid w:val="0062321D"/>
    <w:rsid w:val="006232CE"/>
    <w:rsid w:val="0065224B"/>
    <w:rsid w:val="00656436"/>
    <w:rsid w:val="00677DC5"/>
    <w:rsid w:val="006805A1"/>
    <w:rsid w:val="00695A96"/>
    <w:rsid w:val="006B1F43"/>
    <w:rsid w:val="006B2FE8"/>
    <w:rsid w:val="006B3601"/>
    <w:rsid w:val="006D2FA1"/>
    <w:rsid w:val="006E1B6F"/>
    <w:rsid w:val="006E1D40"/>
    <w:rsid w:val="00700F17"/>
    <w:rsid w:val="00706958"/>
    <w:rsid w:val="00712071"/>
    <w:rsid w:val="00712744"/>
    <w:rsid w:val="007201A8"/>
    <w:rsid w:val="00723912"/>
    <w:rsid w:val="00736E3F"/>
    <w:rsid w:val="007431E7"/>
    <w:rsid w:val="00777BC5"/>
    <w:rsid w:val="00783A99"/>
    <w:rsid w:val="00796A21"/>
    <w:rsid w:val="0079708E"/>
    <w:rsid w:val="007A1C3A"/>
    <w:rsid w:val="007A69AF"/>
    <w:rsid w:val="007B1478"/>
    <w:rsid w:val="007B6157"/>
    <w:rsid w:val="007C4B19"/>
    <w:rsid w:val="007D1BD7"/>
    <w:rsid w:val="007D32F9"/>
    <w:rsid w:val="007E188C"/>
    <w:rsid w:val="007E258D"/>
    <w:rsid w:val="008142D8"/>
    <w:rsid w:val="0084334D"/>
    <w:rsid w:val="0085292F"/>
    <w:rsid w:val="00861EDC"/>
    <w:rsid w:val="008800F0"/>
    <w:rsid w:val="0088668C"/>
    <w:rsid w:val="00894EAE"/>
    <w:rsid w:val="00895957"/>
    <w:rsid w:val="008B1596"/>
    <w:rsid w:val="008C59AE"/>
    <w:rsid w:val="008D5D52"/>
    <w:rsid w:val="008D6B44"/>
    <w:rsid w:val="008E2230"/>
    <w:rsid w:val="008F0E3A"/>
    <w:rsid w:val="008F1438"/>
    <w:rsid w:val="008F62D1"/>
    <w:rsid w:val="00924228"/>
    <w:rsid w:val="00926D5C"/>
    <w:rsid w:val="0094171C"/>
    <w:rsid w:val="00947F15"/>
    <w:rsid w:val="00976A0F"/>
    <w:rsid w:val="009812E5"/>
    <w:rsid w:val="00987D94"/>
    <w:rsid w:val="009A0D07"/>
    <w:rsid w:val="009A3A8C"/>
    <w:rsid w:val="009B474F"/>
    <w:rsid w:val="009C4314"/>
    <w:rsid w:val="009C6DE7"/>
    <w:rsid w:val="009D1E24"/>
    <w:rsid w:val="009D6FDC"/>
    <w:rsid w:val="009F11A1"/>
    <w:rsid w:val="009F44C1"/>
    <w:rsid w:val="009F6611"/>
    <w:rsid w:val="00A02CF0"/>
    <w:rsid w:val="00A10262"/>
    <w:rsid w:val="00A12178"/>
    <w:rsid w:val="00A22500"/>
    <w:rsid w:val="00A22844"/>
    <w:rsid w:val="00A254D9"/>
    <w:rsid w:val="00A40156"/>
    <w:rsid w:val="00A50C5C"/>
    <w:rsid w:val="00A50D11"/>
    <w:rsid w:val="00A55D4A"/>
    <w:rsid w:val="00A63B82"/>
    <w:rsid w:val="00A93E34"/>
    <w:rsid w:val="00AB17FB"/>
    <w:rsid w:val="00AB487F"/>
    <w:rsid w:val="00AD1FBF"/>
    <w:rsid w:val="00B076E6"/>
    <w:rsid w:val="00B07B20"/>
    <w:rsid w:val="00B260E5"/>
    <w:rsid w:val="00B5738F"/>
    <w:rsid w:val="00B66313"/>
    <w:rsid w:val="00B71960"/>
    <w:rsid w:val="00B96AC4"/>
    <w:rsid w:val="00BA15B1"/>
    <w:rsid w:val="00BA3510"/>
    <w:rsid w:val="00BA5630"/>
    <w:rsid w:val="00BB1C4E"/>
    <w:rsid w:val="00BC5A8C"/>
    <w:rsid w:val="00BD09DA"/>
    <w:rsid w:val="00BD0D7E"/>
    <w:rsid w:val="00C143C6"/>
    <w:rsid w:val="00C15B95"/>
    <w:rsid w:val="00C47F30"/>
    <w:rsid w:val="00C65802"/>
    <w:rsid w:val="00C65932"/>
    <w:rsid w:val="00C66ED1"/>
    <w:rsid w:val="00C7503E"/>
    <w:rsid w:val="00C8723C"/>
    <w:rsid w:val="00C92A90"/>
    <w:rsid w:val="00CA1418"/>
    <w:rsid w:val="00CA31F5"/>
    <w:rsid w:val="00CC1D4F"/>
    <w:rsid w:val="00CC37C0"/>
    <w:rsid w:val="00CD26EF"/>
    <w:rsid w:val="00CE1335"/>
    <w:rsid w:val="00CE72F6"/>
    <w:rsid w:val="00CF4708"/>
    <w:rsid w:val="00D128BC"/>
    <w:rsid w:val="00D145AB"/>
    <w:rsid w:val="00D16F73"/>
    <w:rsid w:val="00D23266"/>
    <w:rsid w:val="00D24DAA"/>
    <w:rsid w:val="00D26437"/>
    <w:rsid w:val="00D27057"/>
    <w:rsid w:val="00D34595"/>
    <w:rsid w:val="00D43D43"/>
    <w:rsid w:val="00D57566"/>
    <w:rsid w:val="00D67BA9"/>
    <w:rsid w:val="00D72A70"/>
    <w:rsid w:val="00D80344"/>
    <w:rsid w:val="00D87E82"/>
    <w:rsid w:val="00D90DFF"/>
    <w:rsid w:val="00DB284F"/>
    <w:rsid w:val="00DB4D30"/>
    <w:rsid w:val="00DE15DF"/>
    <w:rsid w:val="00DE592C"/>
    <w:rsid w:val="00E055B9"/>
    <w:rsid w:val="00E10552"/>
    <w:rsid w:val="00E31BD5"/>
    <w:rsid w:val="00E357CF"/>
    <w:rsid w:val="00E37B3D"/>
    <w:rsid w:val="00E50694"/>
    <w:rsid w:val="00E6175E"/>
    <w:rsid w:val="00E77AE2"/>
    <w:rsid w:val="00E86590"/>
    <w:rsid w:val="00E938A9"/>
    <w:rsid w:val="00EA025D"/>
    <w:rsid w:val="00EE2F4B"/>
    <w:rsid w:val="00EF3CAE"/>
    <w:rsid w:val="00EF3D95"/>
    <w:rsid w:val="00F1214E"/>
    <w:rsid w:val="00F13243"/>
    <w:rsid w:val="00F21DAA"/>
    <w:rsid w:val="00F23B6D"/>
    <w:rsid w:val="00F34763"/>
    <w:rsid w:val="00F5383E"/>
    <w:rsid w:val="00F6344E"/>
    <w:rsid w:val="00F7643E"/>
    <w:rsid w:val="00F843EB"/>
    <w:rsid w:val="00F95A0D"/>
    <w:rsid w:val="00FA17F3"/>
    <w:rsid w:val="00FB07D5"/>
    <w:rsid w:val="00FB40A9"/>
    <w:rsid w:val="00FD00A5"/>
    <w:rsid w:val="00FD515C"/>
    <w:rsid w:val="00FD77C5"/>
    <w:rsid w:val="00FF068C"/>
    <w:rsid w:val="00FF33F7"/>
    <w:rsid w:val="00FF3EAB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D6683"/>
  <w15:docId w15:val="{E0A1075C-4B89-4F95-8590-49FC659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2C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A02CF0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4E3E6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4E3E6F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semiHidden/>
    <w:rsid w:val="0054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sid w:val="00545E7F"/>
    <w:rPr>
      <w:rFonts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rsid w:val="00C66ED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C66ED1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47F30"/>
    <w:rPr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C47F30"/>
    <w:rPr>
      <w:rFonts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8142D8"/>
    <w:pPr>
      <w:ind w:firstLineChars="200" w:firstLine="420"/>
    </w:pPr>
  </w:style>
  <w:style w:type="table" w:styleId="ae">
    <w:name w:val="Table Grid"/>
    <w:basedOn w:val="a1"/>
    <w:uiPriority w:val="99"/>
    <w:rsid w:val="00354BA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513403903@qq.com</cp:lastModifiedBy>
  <cp:revision>2</cp:revision>
  <cp:lastPrinted>2019-05-08T02:18:00Z</cp:lastPrinted>
  <dcterms:created xsi:type="dcterms:W3CDTF">2019-05-14T02:53:00Z</dcterms:created>
  <dcterms:modified xsi:type="dcterms:W3CDTF">2019-05-14T02:53:00Z</dcterms:modified>
</cp:coreProperties>
</file>