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8306" w:type="dxa"/>
        <w:tblCellSpacing w:w="0" w:type="dxa"/>
        <w:tblInd w:w="0" w:type="dxa"/>
        <w:shd w:val="clear" w:color="auto" w:fill="auto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306"/>
      </w:tblGrid>
      <w:tr>
        <w:tblPrEx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bdr w:val="none" w:color="auto" w:sz="0" w:space="0"/>
                <w:shd w:val="clear" w:fill="FFFFFF"/>
                <w:lang w:val="en-US" w:eastAsia="zh-CN" w:bidi="ar"/>
              </w:rPr>
              <w:t>应聘登记表</w:t>
            </w:r>
          </w:p>
          <w:tbl>
            <w:tblPr>
              <w:tblpPr w:vertAnchor="text" w:tblpXSpec="left"/>
              <w:tblW w:w="9632" w:type="dxa"/>
              <w:tblInd w:w="-108" w:type="dxa"/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9"/>
              <w:gridCol w:w="151"/>
              <w:gridCol w:w="955"/>
              <w:gridCol w:w="892"/>
              <w:gridCol w:w="445"/>
              <w:gridCol w:w="177"/>
              <w:gridCol w:w="457"/>
              <w:gridCol w:w="299"/>
              <w:gridCol w:w="533"/>
              <w:gridCol w:w="269"/>
              <w:gridCol w:w="899"/>
              <w:gridCol w:w="440"/>
              <w:gridCol w:w="721"/>
              <w:gridCol w:w="257"/>
              <w:gridCol w:w="24"/>
              <w:gridCol w:w="1774"/>
            </w:tblGrid>
            <w:tr>
              <w:tblPrEx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1" w:hRule="atLeast"/>
              </w:trPr>
              <w:tc>
                <w:tcPr>
                  <w:tcW w:w="9632" w:type="dxa"/>
                  <w:gridSpan w:val="16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0C0C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aps w:val="0"/>
                      <w:color w:val="000000"/>
                      <w:spacing w:val="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基本信息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6" w:hRule="atLeast"/>
              </w:trPr>
              <w:tc>
                <w:tcPr>
                  <w:tcW w:w="133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姓</w:t>
                  </w: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 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名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性</w:t>
                  </w: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  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别</w:t>
                  </w:r>
                </w:p>
              </w:tc>
              <w:tc>
                <w:tcPr>
                  <w:tcW w:w="1466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608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民</w:t>
                  </w: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  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族</w:t>
                  </w: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98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9" w:hRule="atLeast"/>
              </w:trPr>
              <w:tc>
                <w:tcPr>
                  <w:tcW w:w="133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籍</w:t>
                  </w: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  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贯</w:t>
                  </w:r>
                </w:p>
              </w:tc>
              <w:tc>
                <w:tcPr>
                  <w:tcW w:w="1466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608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健康状况</w:t>
                  </w: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98" w:type="dxa"/>
                  <w:gridSpan w:val="2"/>
                  <w:vMerge w:val="continue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8" w:hRule="atLeast"/>
              </w:trPr>
              <w:tc>
                <w:tcPr>
                  <w:tcW w:w="133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体重（</w:t>
                  </w: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kg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身高（</w:t>
                  </w: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cm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1466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608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98" w:type="dxa"/>
                  <w:gridSpan w:val="2"/>
                  <w:vMerge w:val="continue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2" w:hRule="atLeast"/>
              </w:trPr>
              <w:tc>
                <w:tcPr>
                  <w:tcW w:w="133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户口所在地</w:t>
                  </w:r>
                </w:p>
              </w:tc>
              <w:tc>
                <w:tcPr>
                  <w:tcW w:w="3909" w:type="dxa"/>
                  <w:gridSpan w:val="8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608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身份证号码</w:t>
                  </w:r>
                </w:p>
              </w:tc>
              <w:tc>
                <w:tcPr>
                  <w:tcW w:w="2776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4" w:hRule="atLeast"/>
              </w:trPr>
              <w:tc>
                <w:tcPr>
                  <w:tcW w:w="133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学历及学位</w:t>
                  </w:r>
                </w:p>
              </w:tc>
              <w:tc>
                <w:tcPr>
                  <w:tcW w:w="3909" w:type="dxa"/>
                  <w:gridSpan w:val="8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608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学校及专业</w:t>
                  </w:r>
                </w:p>
              </w:tc>
              <w:tc>
                <w:tcPr>
                  <w:tcW w:w="2776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8" w:hRule="atLeast"/>
              </w:trPr>
              <w:tc>
                <w:tcPr>
                  <w:tcW w:w="133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通讯地址</w:t>
                  </w:r>
                </w:p>
              </w:tc>
              <w:tc>
                <w:tcPr>
                  <w:tcW w:w="5517" w:type="dxa"/>
                  <w:gridSpan w:val="11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2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邮</w:t>
                  </w: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 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编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8" w:hRule="atLeast"/>
              </w:trPr>
              <w:tc>
                <w:tcPr>
                  <w:tcW w:w="133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3077" w:type="dxa"/>
                  <w:gridSpan w:val="6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440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电子信箱</w:t>
                  </w:r>
                </w:p>
              </w:tc>
              <w:tc>
                <w:tcPr>
                  <w:tcW w:w="2776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84" w:hRule="atLeast"/>
              </w:trPr>
              <w:tc>
                <w:tcPr>
                  <w:tcW w:w="9632" w:type="dxa"/>
                  <w:gridSpan w:val="16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C0C0C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aps w:val="0"/>
                      <w:color w:val="000000"/>
                      <w:spacing w:val="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教育经历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6" w:hRule="atLeast"/>
              </w:trPr>
              <w:tc>
                <w:tcPr>
                  <w:tcW w:w="1490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起止年月</w:t>
                  </w:r>
                </w:p>
              </w:tc>
              <w:tc>
                <w:tcPr>
                  <w:tcW w:w="2469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毕业院校</w:t>
                  </w:r>
                </w:p>
              </w:tc>
              <w:tc>
                <w:tcPr>
                  <w:tcW w:w="2457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所学专业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学历</w:t>
                  </w: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学位</w:t>
                  </w:r>
                </w:p>
              </w:tc>
              <w:tc>
                <w:tcPr>
                  <w:tcW w:w="205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培养方式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1" w:hRule="atLeast"/>
              </w:trPr>
              <w:tc>
                <w:tcPr>
                  <w:tcW w:w="1490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469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457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5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7" w:hRule="atLeast"/>
              </w:trPr>
              <w:tc>
                <w:tcPr>
                  <w:tcW w:w="1490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469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457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5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6" w:hRule="atLeast"/>
              </w:trPr>
              <w:tc>
                <w:tcPr>
                  <w:tcW w:w="1490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469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457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5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40" w:hRule="atLeast"/>
              </w:trPr>
              <w:tc>
                <w:tcPr>
                  <w:tcW w:w="1490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469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457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5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30" w:hRule="atLeast"/>
              </w:trPr>
              <w:tc>
                <w:tcPr>
                  <w:tcW w:w="9632" w:type="dxa"/>
                  <w:gridSpan w:val="16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C0C0C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aps w:val="0"/>
                      <w:color w:val="000000"/>
                      <w:spacing w:val="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工作经历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4" w:hRule="atLeast"/>
              </w:trPr>
              <w:tc>
                <w:tcPr>
                  <w:tcW w:w="1490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起止年月</w:t>
                  </w:r>
                </w:p>
              </w:tc>
              <w:tc>
                <w:tcPr>
                  <w:tcW w:w="4027" w:type="dxa"/>
                  <w:gridSpan w:val="8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主要经历</w:t>
                  </w: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成果或奖项</w:t>
                  </w:r>
                </w:p>
              </w:tc>
              <w:tc>
                <w:tcPr>
                  <w:tcW w:w="205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证明人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46" w:hRule="atLeast"/>
              </w:trPr>
              <w:tc>
                <w:tcPr>
                  <w:tcW w:w="1490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27" w:type="dxa"/>
                  <w:gridSpan w:val="8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5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4" w:hRule="atLeast"/>
              </w:trPr>
              <w:tc>
                <w:tcPr>
                  <w:tcW w:w="1490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27" w:type="dxa"/>
                  <w:gridSpan w:val="8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5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7" w:hRule="atLeast"/>
              </w:trPr>
              <w:tc>
                <w:tcPr>
                  <w:tcW w:w="1490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27" w:type="dxa"/>
                  <w:gridSpan w:val="8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5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5" w:hRule="atLeast"/>
              </w:trPr>
              <w:tc>
                <w:tcPr>
                  <w:tcW w:w="1490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27" w:type="dxa"/>
                  <w:gridSpan w:val="8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5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9" w:hRule="atLeast"/>
              </w:trPr>
              <w:tc>
                <w:tcPr>
                  <w:tcW w:w="1490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027" w:type="dxa"/>
                  <w:gridSpan w:val="8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5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6" w:hRule="atLeast"/>
              </w:trPr>
              <w:tc>
                <w:tcPr>
                  <w:tcW w:w="9632" w:type="dxa"/>
                  <w:gridSpan w:val="16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C0C0C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aps w:val="0"/>
                      <w:color w:val="000000"/>
                      <w:spacing w:val="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专业技能及特长（资格认证等）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1" w:hRule="atLeast"/>
              </w:trPr>
              <w:tc>
                <w:tcPr>
                  <w:tcW w:w="1490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系列</w:t>
                  </w:r>
                </w:p>
              </w:tc>
              <w:tc>
                <w:tcPr>
                  <w:tcW w:w="1847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1378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职称等级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授予单位</w:t>
                  </w:r>
                </w:p>
              </w:tc>
              <w:tc>
                <w:tcPr>
                  <w:tcW w:w="205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评定时间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5" w:hRule="atLeast"/>
              </w:trPr>
              <w:tc>
                <w:tcPr>
                  <w:tcW w:w="1490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47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378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5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8" w:hRule="atLeast"/>
              </w:trPr>
              <w:tc>
                <w:tcPr>
                  <w:tcW w:w="1490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47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378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5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4" w:hRule="atLeast"/>
              </w:trPr>
              <w:tc>
                <w:tcPr>
                  <w:tcW w:w="1490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47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378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5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9" w:hRule="atLeast"/>
              </w:trPr>
              <w:tc>
                <w:tcPr>
                  <w:tcW w:w="1490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47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378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5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1" w:hRule="atLeast"/>
              </w:trPr>
              <w:tc>
                <w:tcPr>
                  <w:tcW w:w="9632" w:type="dxa"/>
                  <w:gridSpan w:val="16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C0C0C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aps w:val="0"/>
                      <w:color w:val="000000"/>
                      <w:spacing w:val="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诚信承诺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6" w:hRule="atLeast"/>
              </w:trPr>
              <w:tc>
                <w:tcPr>
                  <w:tcW w:w="9632" w:type="dxa"/>
                  <w:gridSpan w:val="16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声明：</w:t>
                  </w: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1. 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本人承诺保证所填写资料真实，并自愿承担因隐瞒事实而带来的包括解聘等一切后果。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left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     2. 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本人身份证、毕业证、职称证书等有效证件和职业技能等级证书、获奖证书等均为原件扫描（复印）件。　</w:t>
                  </w: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                                   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                           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  <w:jc w:val="center"/>
                  </w:pP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                          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本人签名：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960" w:firstLine="5760"/>
                    <w:jc w:val="left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日</w:t>
                  </w: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期：</w:t>
                  </w: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   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年</w:t>
                  </w: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   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月</w:t>
                  </w:r>
                  <w:r>
                    <w:rPr>
                      <w:rFonts w:hint="default" w:ascii="Tahoma" w:hAnsi="Tahoma" w:eastAsia="Tahoma" w:cs="Tahoma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   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28C5661"/>
    <w:rsid w:val="02911E87"/>
    <w:rsid w:val="035144C3"/>
    <w:rsid w:val="03F5283E"/>
    <w:rsid w:val="0424447E"/>
    <w:rsid w:val="046B00D8"/>
    <w:rsid w:val="04AB7FC8"/>
    <w:rsid w:val="06856584"/>
    <w:rsid w:val="06C101DC"/>
    <w:rsid w:val="06C833EA"/>
    <w:rsid w:val="07C83AB6"/>
    <w:rsid w:val="08970CDB"/>
    <w:rsid w:val="08FB2BE1"/>
    <w:rsid w:val="0923141B"/>
    <w:rsid w:val="0A6616A7"/>
    <w:rsid w:val="0B804390"/>
    <w:rsid w:val="0BBA108F"/>
    <w:rsid w:val="0C400F4B"/>
    <w:rsid w:val="0C5011E5"/>
    <w:rsid w:val="0CB51E20"/>
    <w:rsid w:val="0D795F5B"/>
    <w:rsid w:val="0DF75187"/>
    <w:rsid w:val="0F017F90"/>
    <w:rsid w:val="0F385F1E"/>
    <w:rsid w:val="1034639B"/>
    <w:rsid w:val="1038404E"/>
    <w:rsid w:val="15736FF0"/>
    <w:rsid w:val="16065DF1"/>
    <w:rsid w:val="16A42BE5"/>
    <w:rsid w:val="177414AD"/>
    <w:rsid w:val="18286214"/>
    <w:rsid w:val="18E20EF8"/>
    <w:rsid w:val="19877852"/>
    <w:rsid w:val="1A4E5070"/>
    <w:rsid w:val="1A4F08F3"/>
    <w:rsid w:val="1AB10D68"/>
    <w:rsid w:val="1BB8516B"/>
    <w:rsid w:val="1BDA007A"/>
    <w:rsid w:val="1D0668D0"/>
    <w:rsid w:val="1D451FD6"/>
    <w:rsid w:val="1D615CE5"/>
    <w:rsid w:val="1E1F0DDD"/>
    <w:rsid w:val="1E76181E"/>
    <w:rsid w:val="1EF11135"/>
    <w:rsid w:val="1F5F501F"/>
    <w:rsid w:val="1FE0196A"/>
    <w:rsid w:val="20167875"/>
    <w:rsid w:val="20D25A2A"/>
    <w:rsid w:val="21C66307"/>
    <w:rsid w:val="220661F7"/>
    <w:rsid w:val="22F85012"/>
    <w:rsid w:val="239E6A87"/>
    <w:rsid w:val="23BF1945"/>
    <w:rsid w:val="23D924EF"/>
    <w:rsid w:val="25096BF0"/>
    <w:rsid w:val="274B133B"/>
    <w:rsid w:val="2763315E"/>
    <w:rsid w:val="27C15358"/>
    <w:rsid w:val="27C72E82"/>
    <w:rsid w:val="29003E84"/>
    <w:rsid w:val="29F74F28"/>
    <w:rsid w:val="2C203683"/>
    <w:rsid w:val="2DCC76EB"/>
    <w:rsid w:val="2EAC6230"/>
    <w:rsid w:val="2F536D97"/>
    <w:rsid w:val="2FD22021"/>
    <w:rsid w:val="305D3628"/>
    <w:rsid w:val="30740CB1"/>
    <w:rsid w:val="32273B7B"/>
    <w:rsid w:val="326E210E"/>
    <w:rsid w:val="32E2026C"/>
    <w:rsid w:val="348D2877"/>
    <w:rsid w:val="34BF0359"/>
    <w:rsid w:val="34C73567"/>
    <w:rsid w:val="34CA1F6D"/>
    <w:rsid w:val="35FE273B"/>
    <w:rsid w:val="363F262B"/>
    <w:rsid w:val="37BD5F31"/>
    <w:rsid w:val="37C74A4E"/>
    <w:rsid w:val="380863B1"/>
    <w:rsid w:val="38372766"/>
    <w:rsid w:val="39092EAC"/>
    <w:rsid w:val="39AB1959"/>
    <w:rsid w:val="39B110D9"/>
    <w:rsid w:val="3A236A8E"/>
    <w:rsid w:val="3B6164B3"/>
    <w:rsid w:val="3C9A2D38"/>
    <w:rsid w:val="3D6323E3"/>
    <w:rsid w:val="3DDA5C92"/>
    <w:rsid w:val="3E926AC6"/>
    <w:rsid w:val="3EBC0BBF"/>
    <w:rsid w:val="3F254D6B"/>
    <w:rsid w:val="3F2E166C"/>
    <w:rsid w:val="402C4DF4"/>
    <w:rsid w:val="409B491D"/>
    <w:rsid w:val="43490D03"/>
    <w:rsid w:val="44626E63"/>
    <w:rsid w:val="448568AA"/>
    <w:rsid w:val="44D50866"/>
    <w:rsid w:val="456331A0"/>
    <w:rsid w:val="467320C6"/>
    <w:rsid w:val="477B436C"/>
    <w:rsid w:val="481945F5"/>
    <w:rsid w:val="489442DD"/>
    <w:rsid w:val="48BB4CF8"/>
    <w:rsid w:val="48F91A83"/>
    <w:rsid w:val="4AEE488C"/>
    <w:rsid w:val="4C0D4CE4"/>
    <w:rsid w:val="4C772920"/>
    <w:rsid w:val="4C9D2B60"/>
    <w:rsid w:val="4CB5188C"/>
    <w:rsid w:val="4DC03F5A"/>
    <w:rsid w:val="4E4632B9"/>
    <w:rsid w:val="4EC72570"/>
    <w:rsid w:val="4FBC53FA"/>
    <w:rsid w:val="51622DF4"/>
    <w:rsid w:val="51CD3762"/>
    <w:rsid w:val="52532354"/>
    <w:rsid w:val="52547DD5"/>
    <w:rsid w:val="540D1325"/>
    <w:rsid w:val="546B3131"/>
    <w:rsid w:val="54743A41"/>
    <w:rsid w:val="554E3B12"/>
    <w:rsid w:val="55655547"/>
    <w:rsid w:val="558665F5"/>
    <w:rsid w:val="567E0212"/>
    <w:rsid w:val="570A6771"/>
    <w:rsid w:val="57DC454B"/>
    <w:rsid w:val="58674C3B"/>
    <w:rsid w:val="58E1146F"/>
    <w:rsid w:val="59F00700"/>
    <w:rsid w:val="5A554466"/>
    <w:rsid w:val="5BEC5093"/>
    <w:rsid w:val="5DB32801"/>
    <w:rsid w:val="5E5022FF"/>
    <w:rsid w:val="5FFD3E1B"/>
    <w:rsid w:val="601B1958"/>
    <w:rsid w:val="619C65D1"/>
    <w:rsid w:val="620B60F9"/>
    <w:rsid w:val="6261671A"/>
    <w:rsid w:val="62FC0EB5"/>
    <w:rsid w:val="64656676"/>
    <w:rsid w:val="64736118"/>
    <w:rsid w:val="64CD770D"/>
    <w:rsid w:val="64D106AF"/>
    <w:rsid w:val="66A02330"/>
    <w:rsid w:val="674A7AA1"/>
    <w:rsid w:val="68747CFD"/>
    <w:rsid w:val="691359D5"/>
    <w:rsid w:val="6A072691"/>
    <w:rsid w:val="6A0B50A6"/>
    <w:rsid w:val="6A406FA3"/>
    <w:rsid w:val="6AC422D6"/>
    <w:rsid w:val="6CA40200"/>
    <w:rsid w:val="6E0849CF"/>
    <w:rsid w:val="6E395CFA"/>
    <w:rsid w:val="6E434429"/>
    <w:rsid w:val="6EBC53DA"/>
    <w:rsid w:val="6EE94FA5"/>
    <w:rsid w:val="6FEE00D6"/>
    <w:rsid w:val="70910BC6"/>
    <w:rsid w:val="71B76F36"/>
    <w:rsid w:val="72931610"/>
    <w:rsid w:val="72AB3063"/>
    <w:rsid w:val="73D82401"/>
    <w:rsid w:val="73F35967"/>
    <w:rsid w:val="74153D0B"/>
    <w:rsid w:val="74C032AA"/>
    <w:rsid w:val="75625F49"/>
    <w:rsid w:val="76A111F1"/>
    <w:rsid w:val="791A36DB"/>
    <w:rsid w:val="7A092FE3"/>
    <w:rsid w:val="7A9A1D76"/>
    <w:rsid w:val="7B383A73"/>
    <w:rsid w:val="7CAF5FAE"/>
    <w:rsid w:val="7E6D3217"/>
    <w:rsid w:val="7EAE1A83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yperlink"/>
    <w:basedOn w:val="3"/>
    <w:qFormat/>
    <w:uiPriority w:val="0"/>
    <w:rPr>
      <w:color w:val="0000FF"/>
      <w:u w:val="none"/>
    </w:rPr>
  </w:style>
  <w:style w:type="character" w:styleId="9">
    <w:name w:val="HTML Code"/>
    <w:basedOn w:val="3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0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1">
    <w:name w:val="HTML Sample"/>
    <w:basedOn w:val="3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3">
    <w:name w:val="notice-ico2"/>
    <w:basedOn w:val="3"/>
    <w:qFormat/>
    <w:uiPriority w:val="0"/>
    <w:rPr>
      <w:b/>
      <w:color w:val="327300"/>
    </w:rPr>
  </w:style>
  <w:style w:type="character" w:customStyle="1" w:styleId="14">
    <w:name w:val="ico"/>
    <w:basedOn w:val="3"/>
    <w:qFormat/>
    <w:uiPriority w:val="0"/>
    <w:rPr>
      <w:color w:val="287401"/>
    </w:rPr>
  </w:style>
  <w:style w:type="character" w:customStyle="1" w:styleId="15">
    <w:name w:val="notice-ico1"/>
    <w:basedOn w:val="3"/>
    <w:qFormat/>
    <w:uiPriority w:val="0"/>
    <w:rPr>
      <w:b/>
      <w:color w:val="327300"/>
    </w:rPr>
  </w:style>
  <w:style w:type="character" w:customStyle="1" w:styleId="16">
    <w:name w:val="no-more"/>
    <w:basedOn w:val="3"/>
    <w:qFormat/>
    <w:uiPriority w:val="0"/>
  </w:style>
  <w:style w:type="character" w:customStyle="1" w:styleId="17">
    <w:name w:val="edu-ico1"/>
    <w:basedOn w:val="3"/>
    <w:qFormat/>
    <w:uiPriority w:val="0"/>
    <w:rPr>
      <w:b/>
      <w:color w:val="2C7605"/>
    </w:rPr>
  </w:style>
  <w:style w:type="character" w:customStyle="1" w:styleId="18">
    <w:name w:val="hf_01"/>
    <w:basedOn w:val="3"/>
    <w:qFormat/>
    <w:uiPriority w:val="0"/>
  </w:style>
  <w:style w:type="character" w:customStyle="1" w:styleId="19">
    <w:name w:val="hf_011"/>
    <w:basedOn w:val="3"/>
    <w:qFormat/>
    <w:uiPriority w:val="0"/>
  </w:style>
  <w:style w:type="character" w:customStyle="1" w:styleId="20">
    <w:name w:val="hf_02"/>
    <w:basedOn w:val="3"/>
    <w:qFormat/>
    <w:uiPriority w:val="0"/>
  </w:style>
  <w:style w:type="character" w:customStyle="1" w:styleId="21">
    <w:name w:val="hf_03"/>
    <w:basedOn w:val="3"/>
    <w:qFormat/>
    <w:uiPriority w:val="0"/>
  </w:style>
  <w:style w:type="character" w:customStyle="1" w:styleId="22">
    <w:name w:val="notice-ico"/>
    <w:basedOn w:val="3"/>
    <w:qFormat/>
    <w:uiPriority w:val="0"/>
    <w:rPr>
      <w:b/>
      <w:color w:val="327300"/>
    </w:rPr>
  </w:style>
  <w:style w:type="character" w:customStyle="1" w:styleId="23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4">
    <w:name w:val="bds_more1"/>
    <w:basedOn w:val="3"/>
    <w:qFormat/>
    <w:uiPriority w:val="0"/>
  </w:style>
  <w:style w:type="character" w:customStyle="1" w:styleId="25">
    <w:name w:val="bds_more2"/>
    <w:basedOn w:val="3"/>
    <w:qFormat/>
    <w:uiPriority w:val="0"/>
  </w:style>
  <w:style w:type="character" w:customStyle="1" w:styleId="26">
    <w:name w:val="bds_nopic"/>
    <w:basedOn w:val="3"/>
    <w:qFormat/>
    <w:uiPriority w:val="0"/>
  </w:style>
  <w:style w:type="character" w:customStyle="1" w:styleId="27">
    <w:name w:val="bds_nopic1"/>
    <w:basedOn w:val="3"/>
    <w:qFormat/>
    <w:uiPriority w:val="0"/>
  </w:style>
  <w:style w:type="character" w:customStyle="1" w:styleId="28">
    <w:name w:val="bds_nopic2"/>
    <w:basedOn w:val="3"/>
    <w:qFormat/>
    <w:uiPriority w:val="0"/>
  </w:style>
  <w:style w:type="character" w:customStyle="1" w:styleId="29">
    <w:name w:val="right4"/>
    <w:basedOn w:val="3"/>
    <w:qFormat/>
    <w:uiPriority w:val="0"/>
  </w:style>
  <w:style w:type="character" w:customStyle="1" w:styleId="30">
    <w:name w:val="right5"/>
    <w:basedOn w:val="3"/>
    <w:qFormat/>
    <w:uiPriority w:val="0"/>
    <w:rPr>
      <w:sz w:val="21"/>
      <w:szCs w:val="21"/>
    </w:rPr>
  </w:style>
  <w:style w:type="character" w:customStyle="1" w:styleId="31">
    <w:name w:val="fa8"/>
    <w:basedOn w:val="3"/>
    <w:qFormat/>
    <w:uiPriority w:val="0"/>
    <w:rPr>
      <w:vanish/>
    </w:rPr>
  </w:style>
  <w:style w:type="character" w:customStyle="1" w:styleId="32">
    <w:name w:val="fa9"/>
    <w:basedOn w:val="3"/>
    <w:qFormat/>
    <w:uiPriority w:val="0"/>
  </w:style>
  <w:style w:type="character" w:customStyle="1" w:styleId="33">
    <w:name w:val="fa10"/>
    <w:basedOn w:val="3"/>
    <w:qFormat/>
    <w:uiPriority w:val="0"/>
    <w:rPr>
      <w:color w:val="C4CFDA"/>
      <w:sz w:val="15"/>
      <w:szCs w:val="15"/>
    </w:rPr>
  </w:style>
  <w:style w:type="character" w:customStyle="1" w:styleId="34">
    <w:name w:val="fa11"/>
    <w:basedOn w:val="3"/>
    <w:qFormat/>
    <w:uiPriority w:val="0"/>
  </w:style>
  <w:style w:type="character" w:customStyle="1" w:styleId="35">
    <w:name w:val="section"/>
    <w:basedOn w:val="3"/>
    <w:qFormat/>
    <w:uiPriority w:val="0"/>
    <w:rPr>
      <w:color w:val="333333"/>
      <w:sz w:val="31"/>
      <w:szCs w:val="31"/>
    </w:rPr>
  </w:style>
  <w:style w:type="character" w:customStyle="1" w:styleId="36">
    <w:name w:val="tag"/>
    <w:basedOn w:val="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37">
    <w:name w:val="fa"/>
    <w:basedOn w:val="3"/>
    <w:qFormat/>
    <w:uiPriority w:val="0"/>
  </w:style>
  <w:style w:type="character" w:customStyle="1" w:styleId="38">
    <w:name w:val="fa1"/>
    <w:basedOn w:val="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39">
    <w:name w:val="fa2"/>
    <w:basedOn w:val="3"/>
    <w:qFormat/>
    <w:uiPriority w:val="0"/>
  </w:style>
  <w:style w:type="character" w:customStyle="1" w:styleId="40">
    <w:name w:val="right3"/>
    <w:basedOn w:val="3"/>
    <w:qFormat/>
    <w:uiPriority w:val="0"/>
  </w:style>
  <w:style w:type="character" w:customStyle="1" w:styleId="41">
    <w:name w:val="fa3"/>
    <w:basedOn w:val="3"/>
    <w:qFormat/>
    <w:uiPriority w:val="0"/>
  </w:style>
  <w:style w:type="character" w:customStyle="1" w:styleId="42">
    <w:name w:val="right"/>
    <w:basedOn w:val="3"/>
    <w:qFormat/>
    <w:uiPriority w:val="0"/>
    <w:rPr>
      <w:sz w:val="21"/>
      <w:szCs w:val="21"/>
    </w:rPr>
  </w:style>
  <w:style w:type="character" w:customStyle="1" w:styleId="43">
    <w:name w:val="right1"/>
    <w:basedOn w:val="3"/>
    <w:qFormat/>
    <w:uiPriority w:val="0"/>
  </w:style>
  <w:style w:type="character" w:customStyle="1" w:styleId="44">
    <w:name w:val="more"/>
    <w:basedOn w:val="3"/>
    <w:qFormat/>
    <w:uiPriority w:val="0"/>
    <w:rPr>
      <w:color w:val="666666"/>
      <w:sz w:val="18"/>
      <w:szCs w:val="18"/>
    </w:rPr>
  </w:style>
  <w:style w:type="character" w:customStyle="1" w:styleId="45">
    <w:name w:val="tabg"/>
    <w:basedOn w:val="3"/>
    <w:qFormat/>
    <w:uiPriority w:val="0"/>
    <w:rPr>
      <w:color w:val="FFFFFF"/>
      <w:sz w:val="27"/>
      <w:szCs w:val="27"/>
    </w:rPr>
  </w:style>
  <w:style w:type="character" w:customStyle="1" w:styleId="46">
    <w:name w:val="tabg1"/>
    <w:basedOn w:val="3"/>
    <w:qFormat/>
    <w:uiPriority w:val="0"/>
    <w:rPr>
      <w:color w:val="000000"/>
      <w:sz w:val="27"/>
      <w:szCs w:val="27"/>
    </w:rPr>
  </w:style>
  <w:style w:type="character" w:customStyle="1" w:styleId="47">
    <w:name w:val="tabg2"/>
    <w:basedOn w:val="3"/>
    <w:qFormat/>
    <w:uiPriority w:val="0"/>
    <w:rPr>
      <w:color w:val="0000FF"/>
      <w:u w:val="none"/>
    </w:rPr>
  </w:style>
  <w:style w:type="character" w:customStyle="1" w:styleId="48">
    <w:name w:val="tabg3"/>
    <w:basedOn w:val="3"/>
    <w:qFormat/>
    <w:uiPriority w:val="0"/>
    <w:rPr>
      <w:color w:val="000000"/>
      <w:u w:val="single"/>
    </w:rPr>
  </w:style>
  <w:style w:type="character" w:customStyle="1" w:styleId="49">
    <w:name w:val="bg01"/>
    <w:basedOn w:val="3"/>
    <w:qFormat/>
    <w:uiPriority w:val="0"/>
  </w:style>
  <w:style w:type="character" w:customStyle="1" w:styleId="50">
    <w:name w:val="bg011"/>
    <w:basedOn w:val="3"/>
    <w:qFormat/>
    <w:uiPriority w:val="0"/>
  </w:style>
  <w:style w:type="character" w:customStyle="1" w:styleId="51">
    <w:name w:val="bg02"/>
    <w:basedOn w:val="3"/>
    <w:qFormat/>
    <w:uiPriority w:val="0"/>
  </w:style>
  <w:style w:type="character" w:customStyle="1" w:styleId="52">
    <w:name w:val="bg021"/>
    <w:basedOn w:val="3"/>
    <w:qFormat/>
    <w:uiPriority w:val="0"/>
  </w:style>
  <w:style w:type="character" w:customStyle="1" w:styleId="53">
    <w:name w:val="red"/>
    <w:basedOn w:val="3"/>
    <w:qFormat/>
    <w:uiPriority w:val="0"/>
    <w:rPr>
      <w:color w:val="FF0000"/>
    </w:rPr>
  </w:style>
  <w:style w:type="character" w:customStyle="1" w:styleId="54">
    <w:name w:val="red1"/>
    <w:basedOn w:val="3"/>
    <w:qFormat/>
    <w:uiPriority w:val="0"/>
    <w:rPr>
      <w:b/>
      <w:color w:val="C81F1A"/>
    </w:rPr>
  </w:style>
  <w:style w:type="character" w:customStyle="1" w:styleId="55">
    <w:name w:val="red2"/>
    <w:basedOn w:val="3"/>
    <w:qFormat/>
    <w:uiPriority w:val="0"/>
    <w:rPr>
      <w:b/>
      <w:color w:val="C81F1A"/>
    </w:rPr>
  </w:style>
  <w:style w:type="character" w:customStyle="1" w:styleId="56">
    <w:name w:val="red3"/>
    <w:basedOn w:val="3"/>
    <w:qFormat/>
    <w:uiPriority w:val="0"/>
    <w:rPr>
      <w:color w:val="FF0000"/>
    </w:rPr>
  </w:style>
  <w:style w:type="character" w:customStyle="1" w:styleId="57">
    <w:name w:val="red4"/>
    <w:basedOn w:val="3"/>
    <w:qFormat/>
    <w:uiPriority w:val="0"/>
    <w:rPr>
      <w:color w:val="FF0000"/>
    </w:rPr>
  </w:style>
  <w:style w:type="character" w:customStyle="1" w:styleId="58">
    <w:name w:val="red5"/>
    <w:basedOn w:val="3"/>
    <w:qFormat/>
    <w:uiPriority w:val="0"/>
    <w:rPr>
      <w:color w:val="FF0000"/>
    </w:rPr>
  </w:style>
  <w:style w:type="character" w:customStyle="1" w:styleId="59">
    <w:name w:val="more1"/>
    <w:basedOn w:val="3"/>
    <w:qFormat/>
    <w:uiPriority w:val="0"/>
  </w:style>
  <w:style w:type="character" w:customStyle="1" w:styleId="60">
    <w:name w:val="btnvalue"/>
    <w:basedOn w:val="3"/>
    <w:qFormat/>
    <w:uiPriority w:val="0"/>
    <w:rPr>
      <w:b/>
      <w:color w:val="00479D"/>
      <w:sz w:val="18"/>
      <w:szCs w:val="18"/>
      <w:u w:val="none"/>
    </w:rPr>
  </w:style>
  <w:style w:type="character" w:customStyle="1" w:styleId="61">
    <w:name w:val="btnvalue1"/>
    <w:basedOn w:val="3"/>
    <w:qFormat/>
    <w:uiPriority w:val="0"/>
    <w:rPr>
      <w:b/>
      <w:color w:val="FFFFFF"/>
      <w:sz w:val="18"/>
      <w:szCs w:val="18"/>
      <w:u w:val="none"/>
    </w:rPr>
  </w:style>
  <w:style w:type="character" w:customStyle="1" w:styleId="62">
    <w:name w:val="jiange1"/>
    <w:basedOn w:val="3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63">
    <w:name w:val="faq"/>
    <w:basedOn w:val="3"/>
    <w:qFormat/>
    <w:uiPriority w:val="0"/>
  </w:style>
  <w:style w:type="character" w:customStyle="1" w:styleId="64">
    <w:name w:val="one"/>
    <w:basedOn w:val="3"/>
    <w:qFormat/>
    <w:uiPriority w:val="0"/>
  </w:style>
  <w:style w:type="character" w:customStyle="1" w:styleId="65">
    <w:name w:val="k2"/>
    <w:basedOn w:val="3"/>
    <w:qFormat/>
    <w:uiPriority w:val="0"/>
    <w:rPr>
      <w:b/>
      <w:color w:val="666666"/>
    </w:rPr>
  </w:style>
  <w:style w:type="character" w:customStyle="1" w:styleId="66">
    <w:name w:val="didian"/>
    <w:basedOn w:val="3"/>
    <w:qFormat/>
    <w:uiPriority w:val="0"/>
  </w:style>
  <w:style w:type="character" w:customStyle="1" w:styleId="67">
    <w:name w:val="t2"/>
    <w:basedOn w:val="3"/>
    <w:qFormat/>
    <w:uiPriority w:val="0"/>
  </w:style>
  <w:style w:type="character" w:customStyle="1" w:styleId="68">
    <w:name w:val="pic_bg"/>
    <w:basedOn w:val="3"/>
    <w:qFormat/>
    <w:uiPriority w:val="0"/>
  </w:style>
  <w:style w:type="character" w:customStyle="1" w:styleId="69">
    <w:name w:val="pic_bg1"/>
    <w:basedOn w:val="3"/>
    <w:qFormat/>
    <w:uiPriority w:val="0"/>
  </w:style>
  <w:style w:type="character" w:customStyle="1" w:styleId="70">
    <w:name w:val="pic_bg_b2"/>
    <w:basedOn w:val="3"/>
    <w:qFormat/>
    <w:uiPriority w:val="0"/>
  </w:style>
  <w:style w:type="character" w:customStyle="1" w:styleId="71">
    <w:name w:val="ico_pic"/>
    <w:basedOn w:val="3"/>
    <w:qFormat/>
    <w:uiPriority w:val="0"/>
  </w:style>
  <w:style w:type="character" w:customStyle="1" w:styleId="72">
    <w:name w:val="time"/>
    <w:basedOn w:val="3"/>
    <w:qFormat/>
    <w:uiPriority w:val="0"/>
  </w:style>
  <w:style w:type="character" w:customStyle="1" w:styleId="73">
    <w:name w:val="tit"/>
    <w:basedOn w:val="3"/>
    <w:qFormat/>
    <w:uiPriority w:val="0"/>
  </w:style>
  <w:style w:type="character" w:customStyle="1" w:styleId="74">
    <w:name w:val="q_e"/>
    <w:basedOn w:val="3"/>
    <w:qFormat/>
    <w:uiPriority w:val="0"/>
  </w:style>
  <w:style w:type="character" w:customStyle="1" w:styleId="75">
    <w:name w:val="t12"/>
    <w:basedOn w:val="3"/>
    <w:qFormat/>
    <w:uiPriority w:val="0"/>
  </w:style>
  <w:style w:type="character" w:customStyle="1" w:styleId="76">
    <w:name w:val="green2"/>
    <w:basedOn w:val="3"/>
    <w:qFormat/>
    <w:uiPriority w:val="0"/>
  </w:style>
  <w:style w:type="character" w:customStyle="1" w:styleId="77">
    <w:name w:val="select_button"/>
    <w:basedOn w:val="3"/>
    <w:qFormat/>
    <w:uiPriority w:val="0"/>
    <w:rPr>
      <w:rFonts w:ascii="Verdana" w:hAnsi="Verdana" w:cs="Verdana"/>
      <w:color w:val="666666"/>
      <w:shd w:val="clear" w:fill="F0F0F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2017-06-19T07:05:08Z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